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0538" w14:textId="77777777" w:rsidR="001D40B8" w:rsidRDefault="00000000">
      <w:pPr>
        <w:spacing w:after="400"/>
        <w:ind w:firstLine="160"/>
        <w:jc w:val="center"/>
        <w:rPr>
          <w:b/>
          <w:sz w:val="32"/>
        </w:rPr>
      </w:pPr>
      <w:r>
        <w:rPr>
          <w:b/>
          <w:sz w:val="32"/>
        </w:rPr>
        <w:t>AI 视觉内容与情感链接测试AI Visuals &amp; Emotional Connection Test</w:t>
      </w:r>
    </w:p>
    <w:p w14:paraId="660B048A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第1题   按钮 / Button      </w:t>
      </w:r>
      <w:r>
        <w:rPr>
          <w:color w:val="0066FF"/>
        </w:rPr>
        <w:t>[单选题]</w:t>
      </w:r>
    </w:p>
    <w:p w14:paraId="4FBA221C" w14:textId="77777777" w:rsidR="001D40B8" w:rsidRDefault="001D40B8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1D40B8" w14:paraId="0CF86ACE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32BB6F4E" w14:textId="77777777" w:rsidR="001D40B8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5BA9C2B9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AA026AD" w14:textId="77777777" w:rsidR="001D40B8" w:rsidRDefault="00000000">
            <w:r>
              <w:t>比例</w:t>
            </w:r>
          </w:p>
        </w:tc>
      </w:tr>
      <w:tr w:rsidR="001D40B8" w14:paraId="2FE23B1E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1261DE7" w14:textId="77777777" w:rsidR="001D40B8" w:rsidRDefault="00000000">
            <w:r>
              <w:t>我同意/ I consent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E56022F" w14:textId="77777777" w:rsidR="001D40B8" w:rsidRDefault="00000000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49E81B0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6EB390E9" wp14:editId="79CB1B26">
                  <wp:extent cx="1352550" cy="114300"/>
                  <wp:effectExtent l="0" t="0" r="19050" b="12700"/>
                  <wp:docPr id="100001" name="图片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图片 10000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100%</w:t>
            </w:r>
          </w:p>
        </w:tc>
      </w:tr>
      <w:tr w:rsidR="001D40B8" w14:paraId="222AFE21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1502C33F" w14:textId="77777777" w:rsidR="001D40B8" w:rsidRDefault="00000000">
            <w:r>
              <w:t>我不同意 / I do not consent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608F718" w14:textId="77777777" w:rsidR="001D40B8" w:rsidRDefault="00000000">
            <w:pPr>
              <w:jc w:val="center"/>
            </w:pPr>
            <w:r>
              <w:t>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0FC17D4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7FDD7F35" wp14:editId="6F65FE93">
                  <wp:extent cx="1352550" cy="114300"/>
                  <wp:effectExtent l="0" t="0" r="19050" b="12700"/>
                  <wp:docPr id="100002" name="图片 10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图片 10000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 w:rsidR="001D40B8" w14:paraId="7AA15B85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6663F0DB" w14:textId="77777777" w:rsidR="001D40B8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231BFC98" w14:textId="77777777" w:rsidR="001D40B8" w:rsidRDefault="00000000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3B61070" w14:textId="77777777" w:rsidR="001D40B8" w:rsidRDefault="001D40B8"/>
        </w:tc>
      </w:tr>
    </w:tbl>
    <w:p w14:paraId="1B40FE6C" w14:textId="77777777" w:rsidR="001D40B8" w:rsidRDefault="001D40B8"/>
    <w:p w14:paraId="276D2783" w14:textId="77777777" w:rsidR="001D40B8" w:rsidRDefault="001D40B8"/>
    <w:p w14:paraId="2191A1DC" w14:textId="77777777" w:rsidR="001D40B8" w:rsidRDefault="00000000">
      <w:pPr>
        <w:spacing w:line="300" w:lineRule="atLeast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</w:rPr>
        <w:t>Section A</w:t>
      </w:r>
      <w:r>
        <w:rPr>
          <w:rFonts w:ascii="新細明體" w:eastAsia="新細明體" w:hAnsi="新細明體" w:cs="新細明體"/>
          <w:color w:val="444444"/>
          <w:sz w:val="21"/>
          <w:szCs w:val="21"/>
        </w:rPr>
        <w:t>｜背景信息</w:t>
      </w:r>
      <w:r>
        <w:rPr>
          <w:color w:val="444444"/>
          <w:sz w:val="21"/>
          <w:szCs w:val="21"/>
        </w:rPr>
        <w:t xml:space="preserve"> / Demographics</w:t>
      </w:r>
    </w:p>
    <w:p w14:paraId="6AFB4385" w14:textId="77777777" w:rsidR="001D40B8" w:rsidRDefault="001D40B8"/>
    <w:p w14:paraId="445A33E9" w14:textId="77777777" w:rsidR="001D40B8" w:rsidRDefault="001D40B8"/>
    <w:p w14:paraId="53864F61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第2题   你的年龄 / Age      </w:t>
      </w:r>
      <w:r>
        <w:rPr>
          <w:color w:val="0066FF"/>
        </w:rPr>
        <w:t>[单选题]</w:t>
      </w:r>
    </w:p>
    <w:p w14:paraId="62A01EFE" w14:textId="77777777" w:rsidR="001D40B8" w:rsidRDefault="001D40B8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1D40B8" w14:paraId="4F2C7DF0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33D1DF8C" w14:textId="77777777" w:rsidR="001D40B8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579DF92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7F82921E" w14:textId="77777777" w:rsidR="001D40B8" w:rsidRDefault="00000000">
            <w:r>
              <w:t>比例</w:t>
            </w:r>
          </w:p>
        </w:tc>
      </w:tr>
      <w:tr w:rsidR="001D40B8" w14:paraId="737C5904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78E82F62" w14:textId="77777777" w:rsidR="001D40B8" w:rsidRDefault="00000000">
            <w:r>
              <w:t>＜18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E6EC293" w14:textId="77777777" w:rsidR="001D40B8" w:rsidRDefault="00000000">
            <w:pPr>
              <w:jc w:val="center"/>
            </w:pPr>
            <w:r>
              <w:t>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A2B8AE4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36E44404" wp14:editId="6E12159B">
                  <wp:extent cx="28575" cy="114300"/>
                  <wp:effectExtent l="0" t="0" r="0" b="0"/>
                  <wp:docPr id="100003" name="图片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图片 1000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6D3D870" wp14:editId="48232790">
                  <wp:extent cx="1323975" cy="114300"/>
                  <wp:effectExtent l="0" t="0" r="22225" b="12700"/>
                  <wp:docPr id="100004" name="图片 10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4" name="图片 1000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2.56%</w:t>
            </w:r>
          </w:p>
        </w:tc>
      </w:tr>
      <w:tr w:rsidR="001D40B8" w14:paraId="66E6BF5C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046FE8F7" w14:textId="77777777" w:rsidR="001D40B8" w:rsidRDefault="00000000">
            <w:r>
              <w:t>18–25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448FE9B" w14:textId="77777777" w:rsidR="001D40B8" w:rsidRDefault="00000000">
            <w:pPr>
              <w:jc w:val="center"/>
            </w:pPr>
            <w:r>
              <w:t>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F5C66F7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07B1A837" wp14:editId="458F04D8">
                  <wp:extent cx="200025" cy="114300"/>
                  <wp:effectExtent l="0" t="0" r="3175" b="12700"/>
                  <wp:docPr id="100005" name="图片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图片 1000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AB9BB85" wp14:editId="625BAA1E">
                  <wp:extent cx="1152525" cy="114300"/>
                  <wp:effectExtent l="0" t="0" r="15875" b="12700"/>
                  <wp:docPr id="100006" name="图片 10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图片 10000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15.38%</w:t>
            </w:r>
          </w:p>
        </w:tc>
      </w:tr>
      <w:tr w:rsidR="001D40B8" w14:paraId="30320330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D481E03" w14:textId="77777777" w:rsidR="001D40B8" w:rsidRDefault="00000000">
            <w:r>
              <w:t>26–35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2B44105" w14:textId="77777777" w:rsidR="001D40B8" w:rsidRDefault="00000000">
            <w:pPr>
              <w:jc w:val="center"/>
            </w:pPr>
            <w:r>
              <w:t>19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82F0DD2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719A21B4" wp14:editId="410BEA4E">
                  <wp:extent cx="657225" cy="114300"/>
                  <wp:effectExtent l="0" t="0" r="3175" b="12700"/>
                  <wp:docPr id="100007" name="图片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图片 1000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1288C2E" wp14:editId="0B966C06">
                  <wp:extent cx="695325" cy="114300"/>
                  <wp:effectExtent l="0" t="0" r="15875" b="12700"/>
                  <wp:docPr id="100008" name="图片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8" name="图片 10000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48.72%</w:t>
            </w:r>
          </w:p>
        </w:tc>
      </w:tr>
      <w:tr w:rsidR="001D40B8" w14:paraId="69B07E86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09B1105F" w14:textId="77777777" w:rsidR="001D40B8" w:rsidRDefault="00000000">
            <w:r>
              <w:t>36–50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8CDCE5F" w14:textId="77777777" w:rsidR="001D40B8" w:rsidRDefault="00000000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A7305C1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24BAD536" wp14:editId="2E922BFB">
                  <wp:extent cx="381000" cy="114300"/>
                  <wp:effectExtent l="0" t="0" r="0" b="12700"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8AE1696" wp14:editId="09A544E3">
                  <wp:extent cx="971550" cy="114300"/>
                  <wp:effectExtent l="0" t="0" r="19050" b="12700"/>
                  <wp:docPr id="100010" name="图片 100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0" name="图片 1000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28.21%</w:t>
            </w:r>
          </w:p>
        </w:tc>
      </w:tr>
      <w:tr w:rsidR="001D40B8" w14:paraId="3DE9759C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32F2CA79" w14:textId="77777777" w:rsidR="001D40B8" w:rsidRDefault="00000000">
            <w:r>
              <w:t>50+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74E5E19" w14:textId="77777777" w:rsidR="001D40B8" w:rsidRDefault="00000000">
            <w:pPr>
              <w:jc w:val="center"/>
            </w:pPr>
            <w:r>
              <w:t>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47CAC45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24505FCE" wp14:editId="3A78232D">
                  <wp:extent cx="66675" cy="114300"/>
                  <wp:effectExtent l="0" t="0" r="9525" b="12700"/>
                  <wp:docPr id="100011" name="图片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图片 1000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DEA37CF" wp14:editId="0D6BDE76">
                  <wp:extent cx="1285875" cy="114300"/>
                  <wp:effectExtent l="0" t="0" r="9525" b="12700"/>
                  <wp:docPr id="100012" name="图片 100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图片 1000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5.13%</w:t>
            </w:r>
          </w:p>
        </w:tc>
      </w:tr>
      <w:tr w:rsidR="001D40B8" w14:paraId="65FEF1C9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4051B165" w14:textId="77777777" w:rsidR="001D40B8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90F53B9" w14:textId="77777777" w:rsidR="001D40B8" w:rsidRDefault="00000000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7C0BA67D" w14:textId="77777777" w:rsidR="001D40B8" w:rsidRDefault="001D40B8"/>
        </w:tc>
      </w:tr>
    </w:tbl>
    <w:p w14:paraId="008E86E9" w14:textId="77777777" w:rsidR="001D40B8" w:rsidRDefault="001D40B8"/>
    <w:p w14:paraId="76DA58C8" w14:textId="77777777" w:rsidR="001D40B8" w:rsidRDefault="001D40B8"/>
    <w:p w14:paraId="318CDD14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第3题   你的性别 / Gender      </w:t>
      </w:r>
      <w:r>
        <w:rPr>
          <w:color w:val="0066FF"/>
        </w:rPr>
        <w:t>[单选题]</w:t>
      </w:r>
    </w:p>
    <w:p w14:paraId="040A2734" w14:textId="77777777" w:rsidR="001D40B8" w:rsidRDefault="001D40B8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1D40B8" w14:paraId="1BEC38D6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148EAEB0" w14:textId="77777777" w:rsidR="001D40B8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0D063A3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58B4BEB" w14:textId="77777777" w:rsidR="001D40B8" w:rsidRDefault="00000000">
            <w:r>
              <w:t>比例</w:t>
            </w:r>
          </w:p>
        </w:tc>
      </w:tr>
      <w:tr w:rsidR="001D40B8" w14:paraId="1E4109A9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504D21A3" w14:textId="77777777" w:rsidR="001D40B8" w:rsidRDefault="00000000">
            <w:r>
              <w:t>女 Female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A105763" w14:textId="77777777" w:rsidR="001D40B8" w:rsidRDefault="00000000">
            <w:pPr>
              <w:jc w:val="center"/>
            </w:pPr>
            <w:r>
              <w:t>10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1FF53D65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7E421BAC" wp14:editId="492C8846">
                  <wp:extent cx="342900" cy="114300"/>
                  <wp:effectExtent l="0" t="0" r="12700" b="12700"/>
                  <wp:docPr id="100013" name="图片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图片 1000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C74C9C2" wp14:editId="376CF9A2">
                  <wp:extent cx="1009650" cy="114300"/>
                  <wp:effectExtent l="0" t="0" r="6350" b="12700"/>
                  <wp:docPr id="100014" name="图片 100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4" name="图片 1000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25.64%</w:t>
            </w:r>
          </w:p>
        </w:tc>
      </w:tr>
      <w:tr w:rsidR="001D40B8" w14:paraId="1CE4B577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401C5430" w14:textId="77777777" w:rsidR="001D40B8" w:rsidRDefault="00000000">
            <w:r>
              <w:t>男 Male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19D68D55" w14:textId="77777777" w:rsidR="001D40B8" w:rsidRDefault="00000000">
            <w:pPr>
              <w:jc w:val="center"/>
            </w:pPr>
            <w:r>
              <w:t>24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6F8ABD4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6AB193BD" wp14:editId="397DBC56">
                  <wp:extent cx="828675" cy="114300"/>
                  <wp:effectExtent l="0" t="0" r="9525" b="12700"/>
                  <wp:docPr id="100015" name="图片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图片 10001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27AF00B1" wp14:editId="7FBA4AC8">
                  <wp:extent cx="523875" cy="114300"/>
                  <wp:effectExtent l="0" t="0" r="9525" b="12700"/>
                  <wp:docPr id="100016" name="图片 100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6" name="图片 1000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61.54%</w:t>
            </w:r>
          </w:p>
        </w:tc>
      </w:tr>
      <w:tr w:rsidR="001D40B8" w14:paraId="09F8322B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D125AB8" w14:textId="77777777" w:rsidR="001D40B8" w:rsidRDefault="00000000">
            <w:r>
              <w:t>非二元 / 其他 Non-binary / Other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42EF912" w14:textId="77777777" w:rsidR="001D40B8" w:rsidRDefault="00000000">
            <w:pPr>
              <w:jc w:val="center"/>
            </w:pPr>
            <w:r>
              <w:t>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915F22A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28D3DB9C" wp14:editId="629CBA60">
                  <wp:extent cx="28575" cy="114300"/>
                  <wp:effectExtent l="0" t="0" r="0" b="0"/>
                  <wp:docPr id="100017" name="图片 10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图片 10001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1A6D263" wp14:editId="67E1EDD0">
                  <wp:extent cx="1323975" cy="114300"/>
                  <wp:effectExtent l="0" t="0" r="22225" b="12700"/>
                  <wp:docPr id="100018" name="图片 100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8" name="图片 1000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2.56%</w:t>
            </w:r>
          </w:p>
        </w:tc>
      </w:tr>
      <w:tr w:rsidR="001D40B8" w14:paraId="779569CB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11A9473C" w14:textId="77777777" w:rsidR="001D40B8" w:rsidRDefault="00000000">
            <w:r>
              <w:t>不愿透露 Prefer not to say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261E7156" w14:textId="77777777" w:rsidR="001D40B8" w:rsidRDefault="00000000">
            <w:pPr>
              <w:jc w:val="center"/>
            </w:pPr>
            <w:r>
              <w:t>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8EEADFB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616D3A33" wp14:editId="365E971C">
                  <wp:extent cx="133350" cy="114300"/>
                  <wp:effectExtent l="0" t="0" r="19050" b="12700"/>
                  <wp:docPr id="100019" name="图片 100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图片 10001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6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5D7EC2E" wp14:editId="278C86D7">
                  <wp:extent cx="1219200" cy="114300"/>
                  <wp:effectExtent l="0" t="0" r="0" b="12700"/>
                  <wp:docPr id="100020" name="图片 100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0" name="图片 10002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7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10.26%</w:t>
            </w:r>
          </w:p>
        </w:tc>
      </w:tr>
      <w:tr w:rsidR="001D40B8" w14:paraId="41E12EA0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3A089B70" w14:textId="77777777" w:rsidR="001D40B8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73FF9EA" w14:textId="77777777" w:rsidR="001D40B8" w:rsidRDefault="00000000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6C638B3A" w14:textId="77777777" w:rsidR="001D40B8" w:rsidRDefault="001D40B8"/>
        </w:tc>
      </w:tr>
    </w:tbl>
    <w:p w14:paraId="76C68205" w14:textId="77777777" w:rsidR="001D40B8" w:rsidRDefault="001D40B8"/>
    <w:p w14:paraId="3876E81D" w14:textId="77777777" w:rsidR="001D40B8" w:rsidRDefault="001D40B8"/>
    <w:p w14:paraId="44B36266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第4题   你是否经常关注时尚品牌内容？ / Do you follow fashion brand content?      </w:t>
      </w:r>
      <w:r>
        <w:rPr>
          <w:color w:val="0066FF"/>
        </w:rPr>
        <w:t>[单选题]</w:t>
      </w:r>
    </w:p>
    <w:p w14:paraId="30D2AFEF" w14:textId="77777777" w:rsidR="001D40B8" w:rsidRDefault="001D40B8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1D40B8" w14:paraId="52CF1DD1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1DB4253D" w14:textId="77777777" w:rsidR="001D40B8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23055E98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200AA0FF" w14:textId="77777777" w:rsidR="001D40B8" w:rsidRDefault="00000000">
            <w:r>
              <w:t>比例</w:t>
            </w:r>
          </w:p>
        </w:tc>
      </w:tr>
      <w:tr w:rsidR="001D40B8" w14:paraId="61CA7D6B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6EB7CA31" w14:textId="77777777" w:rsidR="001D40B8" w:rsidRDefault="00000000">
            <w:r>
              <w:t>经常 Frequently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BD4AFE4" w14:textId="77777777" w:rsidR="001D40B8" w:rsidRDefault="00000000">
            <w:pPr>
              <w:jc w:val="center"/>
            </w:pPr>
            <w:r>
              <w:t>10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96C7B7E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551DAFAF" wp14:editId="6EE9B4A6">
                  <wp:extent cx="342900" cy="114300"/>
                  <wp:effectExtent l="0" t="0" r="12700" b="12700"/>
                  <wp:docPr id="100021" name="图片 10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图片 10002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6C4299C" wp14:editId="7E7D0F53">
                  <wp:extent cx="1009650" cy="114300"/>
                  <wp:effectExtent l="0" t="0" r="6350" b="12700"/>
                  <wp:docPr id="100022" name="图片 100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2" name="图片 10002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25.64%</w:t>
            </w:r>
          </w:p>
        </w:tc>
      </w:tr>
      <w:tr w:rsidR="001D40B8" w14:paraId="414DAD7E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303A5A3F" w14:textId="77777777" w:rsidR="001D40B8" w:rsidRDefault="00000000">
            <w:r>
              <w:t>偶尔 Occasionally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49A4FDB3" w14:textId="77777777" w:rsidR="001D40B8" w:rsidRDefault="00000000">
            <w:pPr>
              <w:jc w:val="center"/>
            </w:pPr>
            <w:r>
              <w:t>17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9A59B8F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1EC1D233" wp14:editId="0CA9A959">
                  <wp:extent cx="581025" cy="114300"/>
                  <wp:effectExtent l="0" t="0" r="3175" b="12700"/>
                  <wp:docPr id="100023" name="图片 100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图片 10002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3D2855C" wp14:editId="1E5305F2">
                  <wp:extent cx="771525" cy="114300"/>
                  <wp:effectExtent l="0" t="0" r="15875" b="12700"/>
                  <wp:docPr id="100024" name="图片 100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4" name="图片 10002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43.59%</w:t>
            </w:r>
          </w:p>
        </w:tc>
      </w:tr>
      <w:tr w:rsidR="001D40B8" w14:paraId="2EF6986B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5C058DDE" w14:textId="77777777" w:rsidR="001D40B8" w:rsidRDefault="00000000">
            <w:r>
              <w:t>很少 Rarely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C206858" w14:textId="77777777" w:rsidR="001D40B8" w:rsidRDefault="00000000">
            <w:pPr>
              <w:jc w:val="center"/>
            </w:pPr>
            <w:r>
              <w:t>10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24FEAFB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7217E17D" wp14:editId="19326AAE">
                  <wp:extent cx="342900" cy="114300"/>
                  <wp:effectExtent l="0" t="0" r="12700" b="12700"/>
                  <wp:docPr id="100025" name="图片 10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图片 10002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E3348D6" wp14:editId="507E195A">
                  <wp:extent cx="1009650" cy="114300"/>
                  <wp:effectExtent l="0" t="0" r="6350" b="12700"/>
                  <wp:docPr id="100026" name="图片 100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6" name="图片 1000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25.64%</w:t>
            </w:r>
          </w:p>
        </w:tc>
      </w:tr>
      <w:tr w:rsidR="001D40B8" w14:paraId="2F3F0635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454216AA" w14:textId="77777777" w:rsidR="001D40B8" w:rsidRDefault="00000000">
            <w:r>
              <w:t>从不 Never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136C50C7" w14:textId="77777777" w:rsidR="001D40B8" w:rsidRDefault="00000000">
            <w:pPr>
              <w:jc w:val="center"/>
            </w:pPr>
            <w:r>
              <w:t>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D638DAD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109F62D9" wp14:editId="4D9FC771">
                  <wp:extent cx="66675" cy="114300"/>
                  <wp:effectExtent l="0" t="0" r="9525" b="12700"/>
                  <wp:docPr id="100027" name="图片 10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5B32521" wp14:editId="44A405C1">
                  <wp:extent cx="1285875" cy="114300"/>
                  <wp:effectExtent l="0" t="0" r="9525" b="12700"/>
                  <wp:docPr id="100028" name="图片 100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8" name="图片 10002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5.13%</w:t>
            </w:r>
          </w:p>
        </w:tc>
      </w:tr>
      <w:tr w:rsidR="001D40B8" w14:paraId="1A4C0E7E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1FDDE95C" w14:textId="77777777" w:rsidR="001D40B8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F4E3A8D" w14:textId="77777777" w:rsidR="001D40B8" w:rsidRDefault="00000000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728FBAE" w14:textId="77777777" w:rsidR="001D40B8" w:rsidRDefault="001D40B8"/>
        </w:tc>
      </w:tr>
    </w:tbl>
    <w:p w14:paraId="72D4A7CD" w14:textId="77777777" w:rsidR="001D40B8" w:rsidRDefault="001D40B8"/>
    <w:p w14:paraId="63364DDE" w14:textId="77777777" w:rsidR="001D40B8" w:rsidRDefault="001D40B8"/>
    <w:p w14:paraId="35563B28" w14:textId="77777777" w:rsidR="001D40B8" w:rsidRDefault="00000000">
      <w:pPr>
        <w:spacing w:line="300" w:lineRule="atLeast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</w:rPr>
        <w:t>Section B</w:t>
      </w:r>
      <w:r>
        <w:rPr>
          <w:rFonts w:ascii="新細明體" w:eastAsia="新細明體" w:hAnsi="新細明體" w:cs="新細明體"/>
          <w:color w:val="444444"/>
          <w:sz w:val="21"/>
          <w:szCs w:val="21"/>
        </w:rPr>
        <w:t>｜第一轮直觉反应</w:t>
      </w:r>
    </w:p>
    <w:p w14:paraId="48282A86" w14:textId="77777777" w:rsidR="001D40B8" w:rsidRDefault="001D40B8"/>
    <w:p w14:paraId="47F42AF9" w14:textId="77777777" w:rsidR="001D40B8" w:rsidRDefault="001D40B8"/>
    <w:p w14:paraId="7D21798E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第5题   哪张更能代表 Chanel？Which image better fits Chanel?      </w:t>
      </w:r>
      <w:r>
        <w:rPr>
          <w:color w:val="0066FF"/>
        </w:rPr>
        <w:t>[单选题]</w:t>
      </w:r>
    </w:p>
    <w:p w14:paraId="08413A65" w14:textId="77777777" w:rsidR="001D40B8" w:rsidRDefault="001D40B8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1D40B8" w14:paraId="3A7D9A15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4969E745" w14:textId="77777777" w:rsidR="001D40B8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7EDA0CD7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E2B9EF3" w14:textId="77777777" w:rsidR="001D40B8" w:rsidRDefault="00000000">
            <w:r>
              <w:t>比例</w:t>
            </w:r>
          </w:p>
        </w:tc>
      </w:tr>
      <w:tr w:rsidR="001D40B8" w14:paraId="08AD1A19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7F8CEE3E" w14:textId="77777777" w:rsidR="001D40B8" w:rsidRDefault="00000000">
            <w:r>
              <w:t>图 A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5C9CBFD3" w14:textId="77777777" w:rsidR="001D40B8" w:rsidRDefault="00000000">
            <w:pPr>
              <w:jc w:val="center"/>
            </w:pPr>
            <w:r>
              <w:t>16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477F2DF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637DA1BD" wp14:editId="65B2CDB0">
                  <wp:extent cx="552450" cy="114300"/>
                  <wp:effectExtent l="0" t="0" r="6350" b="12700"/>
                  <wp:docPr id="100029" name="图片 100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9" name="图片 100029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52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789C6B6" wp14:editId="1B98EB91">
                  <wp:extent cx="800100" cy="114300"/>
                  <wp:effectExtent l="0" t="0" r="12700" b="12700"/>
                  <wp:docPr id="100030" name="图片 100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0" name="图片 100030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1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41.03%</w:t>
            </w:r>
          </w:p>
        </w:tc>
      </w:tr>
      <w:tr w:rsidR="001D40B8" w14:paraId="6FC83B76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73CEF6B0" w14:textId="77777777" w:rsidR="001D40B8" w:rsidRDefault="00000000">
            <w:r>
              <w:lastRenderedPageBreak/>
              <w:t>图 B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65DAB452" w14:textId="77777777" w:rsidR="001D40B8" w:rsidRDefault="00000000">
            <w:pPr>
              <w:jc w:val="center"/>
            </w:pPr>
            <w:r>
              <w:t>11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1244ADB2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5491DD09" wp14:editId="7AD9876B">
                  <wp:extent cx="381000" cy="114300"/>
                  <wp:effectExtent l="0" t="0" r="0" b="12700"/>
                  <wp:docPr id="100031" name="图片 100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1" name="图片 10003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5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62D1C52" wp14:editId="0BA4206D">
                  <wp:extent cx="971550" cy="114300"/>
                  <wp:effectExtent l="0" t="0" r="19050" b="12700"/>
                  <wp:docPr id="100032" name="图片 100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2" name="图片 10003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8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28.21%</w:t>
            </w:r>
          </w:p>
        </w:tc>
      </w:tr>
      <w:tr w:rsidR="001D40B8" w14:paraId="440BCF4A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6F9E07BD" w14:textId="77777777" w:rsidR="001D40B8" w:rsidRDefault="00000000">
            <w:r>
              <w:t>图 C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1C9BD0D4" w14:textId="77777777" w:rsidR="001D40B8" w:rsidRDefault="00000000">
            <w:pPr>
              <w:jc w:val="center"/>
            </w:pPr>
            <w:r>
              <w:t>10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0A70F89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327CB6A3" wp14:editId="7577582A">
                  <wp:extent cx="342900" cy="114300"/>
                  <wp:effectExtent l="0" t="0" r="12700" b="12700"/>
                  <wp:docPr id="100033" name="图片 100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3" name="图片 10003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E7E3200" wp14:editId="4A5115AC">
                  <wp:extent cx="1009650" cy="114300"/>
                  <wp:effectExtent l="0" t="0" r="6350" b="12700"/>
                  <wp:docPr id="100034" name="图片 100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4" name="图片 10003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25.64%</w:t>
            </w:r>
          </w:p>
        </w:tc>
      </w:tr>
      <w:tr w:rsidR="001D40B8" w14:paraId="1B6BEADC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141C1F87" w14:textId="77777777" w:rsidR="001D40B8" w:rsidRDefault="00000000">
            <w:r>
              <w:t>都不合适 Neither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15F24920" w14:textId="77777777" w:rsidR="001D40B8" w:rsidRDefault="00000000">
            <w:pPr>
              <w:jc w:val="center"/>
            </w:pPr>
            <w:r>
              <w:t>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AEC0441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23B94213" wp14:editId="15289D89">
                  <wp:extent cx="66675" cy="114300"/>
                  <wp:effectExtent l="0" t="0" r="9525" b="12700"/>
                  <wp:docPr id="100035" name="图片 100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5" name="图片 10003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23040F3" wp14:editId="20387C40">
                  <wp:extent cx="1285875" cy="114300"/>
                  <wp:effectExtent l="0" t="0" r="9525" b="12700"/>
                  <wp:docPr id="100036" name="图片 100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6" name="图片 10003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5.13%</w:t>
            </w:r>
          </w:p>
        </w:tc>
      </w:tr>
      <w:tr w:rsidR="001D40B8" w14:paraId="41575EE3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161DCB12" w14:textId="77777777" w:rsidR="001D40B8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0044084" w14:textId="77777777" w:rsidR="001D40B8" w:rsidRDefault="00000000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E2BCCAA" w14:textId="77777777" w:rsidR="001D40B8" w:rsidRDefault="001D40B8"/>
        </w:tc>
      </w:tr>
    </w:tbl>
    <w:p w14:paraId="4FE00F18" w14:textId="77777777" w:rsidR="001D40B8" w:rsidRDefault="001D40B8"/>
    <w:p w14:paraId="61AFE362" w14:textId="77777777" w:rsidR="001D40B8" w:rsidRDefault="001D40B8"/>
    <w:p w14:paraId="33B3145F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第6题   哪张更有情感感染力？Which image feels more emotionally engaging ?      </w:t>
      </w:r>
      <w:r>
        <w:rPr>
          <w:color w:val="0066FF"/>
        </w:rPr>
        <w:t>[单选题]</w:t>
      </w:r>
    </w:p>
    <w:p w14:paraId="78215E52" w14:textId="77777777" w:rsidR="001D40B8" w:rsidRDefault="001D40B8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1D40B8" w14:paraId="54BC489F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332C5984" w14:textId="77777777" w:rsidR="001D40B8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772DBD1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C67C9FA" w14:textId="77777777" w:rsidR="001D40B8" w:rsidRDefault="00000000">
            <w:r>
              <w:t>比例</w:t>
            </w:r>
          </w:p>
        </w:tc>
      </w:tr>
      <w:tr w:rsidR="001D40B8" w14:paraId="74DADA76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563ADC91" w14:textId="77777777" w:rsidR="001D40B8" w:rsidRDefault="00000000">
            <w:r>
              <w:t>图A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B2C9A97" w14:textId="77777777" w:rsidR="001D40B8" w:rsidRDefault="00000000">
            <w:pPr>
              <w:jc w:val="center"/>
            </w:pPr>
            <w:r>
              <w:t>19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9336C9E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32037227" wp14:editId="493EFFE9">
                  <wp:extent cx="657225" cy="114300"/>
                  <wp:effectExtent l="0" t="0" r="3175" b="12700"/>
                  <wp:docPr id="100037" name="图片 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7" name="图片 10003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0EC5AE6" wp14:editId="5667E772">
                  <wp:extent cx="695325" cy="114300"/>
                  <wp:effectExtent l="0" t="0" r="15875" b="12700"/>
                  <wp:docPr id="100038" name="图片 100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8" name="图片 10003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48.72%</w:t>
            </w:r>
          </w:p>
        </w:tc>
      </w:tr>
      <w:tr w:rsidR="001D40B8" w14:paraId="50600AE3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0AFBE4BF" w14:textId="77777777" w:rsidR="001D40B8" w:rsidRDefault="00000000">
            <w:r>
              <w:t>图 B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C831ADF" w14:textId="77777777" w:rsidR="001D40B8" w:rsidRDefault="00000000">
            <w:pPr>
              <w:jc w:val="center"/>
            </w:pPr>
            <w:r>
              <w:t>14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CAAD2A6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6B26DB99" wp14:editId="4CC37EF5">
                  <wp:extent cx="476250" cy="114300"/>
                  <wp:effectExtent l="0" t="0" r="6350" b="12700"/>
                  <wp:docPr id="100039" name="图片 100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39" name="图片 10003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31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2EA58F2" wp14:editId="7362EA84">
                  <wp:extent cx="876300" cy="114300"/>
                  <wp:effectExtent l="0" t="0" r="12700" b="12700"/>
                  <wp:docPr id="100040" name="图片 100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0" name="图片 10004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35.9%</w:t>
            </w:r>
          </w:p>
        </w:tc>
      </w:tr>
      <w:tr w:rsidR="001D40B8" w14:paraId="440E4B1D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0F8E857A" w14:textId="77777777" w:rsidR="001D40B8" w:rsidRDefault="00000000">
            <w:r>
              <w:t>图 C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9A35915" w14:textId="77777777" w:rsidR="001D40B8" w:rsidRDefault="00000000">
            <w:pPr>
              <w:jc w:val="center"/>
            </w:pPr>
            <w:r>
              <w:t>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A9D6A93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34CBC969" wp14:editId="08FA8A81">
                  <wp:extent cx="95250" cy="114300"/>
                  <wp:effectExtent l="0" t="0" r="6350" b="12700"/>
                  <wp:docPr id="100041" name="图片 1000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1" name="图片 100041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EA023AC" wp14:editId="308548CA">
                  <wp:extent cx="1257300" cy="114300"/>
                  <wp:effectExtent l="0" t="0" r="12700" b="12700"/>
                  <wp:docPr id="100042" name="图片 100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2" name="图片 100042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7.69%</w:t>
            </w:r>
          </w:p>
        </w:tc>
      </w:tr>
      <w:tr w:rsidR="001D40B8" w14:paraId="7A754171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73647CD6" w14:textId="77777777" w:rsidR="001D40B8" w:rsidRDefault="00000000">
            <w:r>
              <w:t>无差别 No difference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1160DC2" w14:textId="77777777" w:rsidR="001D40B8" w:rsidRDefault="00000000">
            <w:pPr>
              <w:jc w:val="center"/>
            </w:pPr>
            <w:r>
              <w:t>3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61ABA98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044635EB" wp14:editId="148F2542">
                  <wp:extent cx="95250" cy="114300"/>
                  <wp:effectExtent l="0" t="0" r="6350" b="12700"/>
                  <wp:docPr id="100043" name="图片 100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29500E2" wp14:editId="394FC8E0">
                  <wp:extent cx="1257300" cy="114300"/>
                  <wp:effectExtent l="0" t="0" r="12700" b="12700"/>
                  <wp:docPr id="100044" name="图片 100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4" name="图片 100044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47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7.69%</w:t>
            </w:r>
          </w:p>
        </w:tc>
      </w:tr>
      <w:tr w:rsidR="001D40B8" w14:paraId="7D2527C0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7F5C7F5D" w14:textId="77777777" w:rsidR="001D40B8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A8F019B" w14:textId="77777777" w:rsidR="001D40B8" w:rsidRDefault="00000000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7B3D63A8" w14:textId="77777777" w:rsidR="001D40B8" w:rsidRDefault="001D40B8"/>
        </w:tc>
      </w:tr>
    </w:tbl>
    <w:p w14:paraId="1572FD65" w14:textId="77777777" w:rsidR="001D40B8" w:rsidRDefault="001D40B8"/>
    <w:p w14:paraId="776FBCEB" w14:textId="77777777" w:rsidR="001D40B8" w:rsidRDefault="001D40B8"/>
    <w:p w14:paraId="14AF6A2D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第7题   温暖感 Warmth (1–7)    （1=非常低 Very Low, 7=非常高 Very High)      </w:t>
      </w:r>
      <w:r>
        <w:rPr>
          <w:color w:val="0066FF"/>
        </w:rPr>
        <w:t>[矩阵量表题]</w:t>
      </w:r>
    </w:p>
    <w:p w14:paraId="2888FBEB" w14:textId="77777777" w:rsidR="001D40B8" w:rsidRDefault="00000000">
      <w:pPr>
        <w:rPr>
          <w:b/>
        </w:rPr>
      </w:pPr>
      <w:r>
        <w:rPr>
          <w:b/>
        </w:rPr>
        <w:t>该矩阵题平均分：4.98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1337"/>
        <w:gridCol w:w="1338"/>
        <w:gridCol w:w="1479"/>
        <w:gridCol w:w="1619"/>
        <w:gridCol w:w="1619"/>
        <w:gridCol w:w="1479"/>
        <w:gridCol w:w="1619"/>
        <w:gridCol w:w="1619"/>
        <w:gridCol w:w="1119"/>
      </w:tblGrid>
      <w:tr w:rsidR="001D40B8" w14:paraId="2032220C" w14:textId="77777777">
        <w:trPr>
          <w:trHeight w:val="500"/>
        </w:trPr>
        <w:tc>
          <w:tcPr>
            <w:tcW w:w="1338" w:type="dxa"/>
            <w:shd w:val="clear" w:color="auto" w:fill="F5F5F5"/>
            <w:vAlign w:val="center"/>
          </w:tcPr>
          <w:p w14:paraId="2A35295C" w14:textId="77777777" w:rsidR="001D40B8" w:rsidRDefault="00000000">
            <w:pPr>
              <w:jc w:val="center"/>
            </w:pPr>
            <w:r>
              <w:t>题目\选项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548070BC" w14:textId="77777777" w:rsidR="001D40B8" w:rsidRDefault="00000000">
            <w:pPr>
              <w:jc w:val="center"/>
            </w:pPr>
            <w:r>
              <w:t>1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5E71AC9E" w14:textId="77777777" w:rsidR="001D40B8" w:rsidRDefault="00000000">
            <w:pPr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49F81ED0" w14:textId="77777777" w:rsidR="001D40B8" w:rsidRDefault="00000000">
            <w:pPr>
              <w:jc w:val="center"/>
            </w:pPr>
            <w:r>
              <w:t>3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4EC2DD3D" w14:textId="77777777" w:rsidR="001D40B8" w:rsidRDefault="00000000">
            <w:pPr>
              <w:jc w:val="center"/>
            </w:pPr>
            <w:r>
              <w:t>4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24AE5889" w14:textId="77777777" w:rsidR="001D40B8" w:rsidRDefault="00000000">
            <w:pPr>
              <w:jc w:val="center"/>
            </w:pPr>
            <w:r>
              <w:t>5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4F873E69" w14:textId="77777777" w:rsidR="001D40B8" w:rsidRDefault="00000000">
            <w:pPr>
              <w:jc w:val="center"/>
            </w:pPr>
            <w:r>
              <w:t>6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1272164B" w14:textId="77777777" w:rsidR="001D40B8" w:rsidRDefault="00000000">
            <w:pPr>
              <w:jc w:val="center"/>
            </w:pPr>
            <w:r>
              <w:t>7</w:t>
            </w:r>
          </w:p>
        </w:tc>
        <w:tc>
          <w:tcPr>
            <w:tcW w:w="1120" w:type="dxa"/>
            <w:shd w:val="clear" w:color="auto" w:fill="F5F5F5"/>
            <w:vAlign w:val="center"/>
          </w:tcPr>
          <w:p w14:paraId="3DCDEE0C" w14:textId="77777777" w:rsidR="001D40B8" w:rsidRDefault="00000000">
            <w:pPr>
              <w:jc w:val="center"/>
            </w:pPr>
            <w:r>
              <w:t>平均分</w:t>
            </w:r>
          </w:p>
        </w:tc>
      </w:tr>
      <w:tr w:rsidR="001D40B8" w14:paraId="46E2633C" w14:textId="77777777">
        <w:trPr>
          <w:trHeight w:val="500"/>
        </w:trPr>
        <w:tc>
          <w:tcPr>
            <w:tcW w:w="1338" w:type="dxa"/>
            <w:shd w:val="clear" w:color="auto" w:fill="FFFFFF"/>
            <w:vAlign w:val="center"/>
          </w:tcPr>
          <w:p w14:paraId="3E50D81D" w14:textId="77777777" w:rsidR="001D40B8" w:rsidRDefault="00000000">
            <w:pPr>
              <w:jc w:val="center"/>
            </w:pPr>
            <w:r>
              <w:t>A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E7F9B64" w14:textId="77777777" w:rsidR="001D40B8" w:rsidRDefault="00000000">
            <w:pPr>
              <w:jc w:val="center"/>
            </w:pPr>
            <w:r>
              <w:t>1(2.56%)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4079106A" w14:textId="77777777" w:rsidR="001D40B8" w:rsidRDefault="00000000">
            <w:pPr>
              <w:jc w:val="center"/>
            </w:pPr>
            <w:r>
              <w:t>2(5.13%)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F77781D" w14:textId="77777777" w:rsidR="001D40B8" w:rsidRDefault="00000000">
            <w:pPr>
              <w:jc w:val="center"/>
            </w:pPr>
            <w:r>
              <w:t>0(0%)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547E6EC" w14:textId="77777777" w:rsidR="001D40B8" w:rsidRDefault="00000000">
            <w:pPr>
              <w:jc w:val="center"/>
            </w:pPr>
            <w:r>
              <w:t>6(15.38%)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5272C546" w14:textId="77777777" w:rsidR="001D40B8" w:rsidRDefault="00000000">
            <w:pPr>
              <w:jc w:val="center"/>
            </w:pPr>
            <w:r>
              <w:t>8(20.51%)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806EA98" w14:textId="77777777" w:rsidR="001D40B8" w:rsidRDefault="00000000">
            <w:pPr>
              <w:jc w:val="center"/>
            </w:pPr>
            <w:r>
              <w:t>12(30.77%)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C628CBA" w14:textId="77777777" w:rsidR="001D40B8" w:rsidRDefault="00000000">
            <w:pPr>
              <w:jc w:val="center"/>
            </w:pPr>
            <w:r>
              <w:t>10(25.64%)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4BBDAEA9" w14:textId="77777777" w:rsidR="001D40B8" w:rsidRDefault="00000000">
            <w:pPr>
              <w:jc w:val="center"/>
            </w:pPr>
            <w:r>
              <w:t>5.41</w:t>
            </w:r>
          </w:p>
        </w:tc>
      </w:tr>
      <w:tr w:rsidR="001D40B8" w14:paraId="6E5F9F5E" w14:textId="77777777">
        <w:trPr>
          <w:trHeight w:val="500"/>
        </w:trPr>
        <w:tc>
          <w:tcPr>
            <w:tcW w:w="1338" w:type="dxa"/>
            <w:shd w:val="clear" w:color="auto" w:fill="FAFAFA"/>
            <w:vAlign w:val="center"/>
          </w:tcPr>
          <w:p w14:paraId="7605C677" w14:textId="77777777" w:rsidR="001D40B8" w:rsidRDefault="00000000">
            <w:pPr>
              <w:jc w:val="center"/>
            </w:pPr>
            <w:r>
              <w:t>B</w:t>
            </w:r>
          </w:p>
        </w:tc>
        <w:tc>
          <w:tcPr>
            <w:tcW w:w="1340" w:type="dxa"/>
            <w:shd w:val="clear" w:color="auto" w:fill="FAFAFA"/>
            <w:vAlign w:val="center"/>
          </w:tcPr>
          <w:p w14:paraId="569BC2FB" w14:textId="77777777" w:rsidR="001D40B8" w:rsidRDefault="00000000">
            <w:pPr>
              <w:jc w:val="center"/>
            </w:pPr>
            <w:r>
              <w:t>2(5.13%)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30940BD9" w14:textId="77777777" w:rsidR="001D40B8" w:rsidRDefault="00000000">
            <w:pPr>
              <w:jc w:val="center"/>
            </w:pPr>
            <w:r>
              <w:t>0(0%)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3A97568E" w14:textId="77777777" w:rsidR="001D40B8" w:rsidRDefault="00000000">
            <w:pPr>
              <w:jc w:val="center"/>
            </w:pPr>
            <w:r>
              <w:t>7(17.95%)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5AE04D71" w14:textId="77777777" w:rsidR="001D40B8" w:rsidRDefault="00000000">
            <w:pPr>
              <w:jc w:val="center"/>
            </w:pPr>
            <w:r>
              <w:t>3(7.69%)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6A07C94E" w14:textId="77777777" w:rsidR="001D40B8" w:rsidRDefault="00000000">
            <w:pPr>
              <w:jc w:val="center"/>
            </w:pPr>
            <w:r>
              <w:t>9(23.08%)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47C2ACB2" w14:textId="77777777" w:rsidR="001D40B8" w:rsidRDefault="00000000">
            <w:pPr>
              <w:jc w:val="center"/>
            </w:pPr>
            <w:r>
              <w:t>10(25.64%)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12681011" w14:textId="77777777" w:rsidR="001D40B8" w:rsidRDefault="00000000">
            <w:pPr>
              <w:jc w:val="center"/>
            </w:pPr>
            <w:r>
              <w:t>8(20.51%)</w:t>
            </w:r>
          </w:p>
        </w:tc>
        <w:tc>
          <w:tcPr>
            <w:tcW w:w="1120" w:type="dxa"/>
            <w:shd w:val="clear" w:color="auto" w:fill="FAFAFA"/>
            <w:vAlign w:val="center"/>
          </w:tcPr>
          <w:p w14:paraId="3D3D2921" w14:textId="77777777" w:rsidR="001D40B8" w:rsidRDefault="00000000">
            <w:pPr>
              <w:jc w:val="center"/>
            </w:pPr>
            <w:r>
              <w:t>5.03</w:t>
            </w:r>
          </w:p>
        </w:tc>
      </w:tr>
      <w:tr w:rsidR="001D40B8" w14:paraId="3715AC5C" w14:textId="77777777">
        <w:trPr>
          <w:trHeight w:val="500"/>
        </w:trPr>
        <w:tc>
          <w:tcPr>
            <w:tcW w:w="1338" w:type="dxa"/>
            <w:shd w:val="clear" w:color="auto" w:fill="FFFFFF"/>
            <w:vAlign w:val="center"/>
          </w:tcPr>
          <w:p w14:paraId="6571C4D2" w14:textId="77777777" w:rsidR="001D40B8" w:rsidRDefault="00000000">
            <w:pPr>
              <w:jc w:val="center"/>
            </w:pPr>
            <w:r>
              <w:t>C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89886E0" w14:textId="77777777" w:rsidR="001D40B8" w:rsidRDefault="00000000">
            <w:pPr>
              <w:jc w:val="center"/>
            </w:pPr>
            <w:r>
              <w:t>1(2.56%)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6E7B305D" w14:textId="77777777" w:rsidR="001D40B8" w:rsidRDefault="00000000">
            <w:pPr>
              <w:jc w:val="center"/>
            </w:pPr>
            <w:r>
              <w:t>4(10.26%)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6FB5CB2" w14:textId="77777777" w:rsidR="001D40B8" w:rsidRDefault="00000000">
            <w:pPr>
              <w:jc w:val="center"/>
            </w:pPr>
            <w:r>
              <w:t>6(15.38%)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41FC458" w14:textId="77777777" w:rsidR="001D40B8" w:rsidRDefault="00000000">
            <w:pPr>
              <w:jc w:val="center"/>
            </w:pPr>
            <w:r>
              <w:t>10(25.64%)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01BC6034" w14:textId="77777777" w:rsidR="001D40B8" w:rsidRDefault="00000000">
            <w:pPr>
              <w:jc w:val="center"/>
            </w:pPr>
            <w:r>
              <w:t>5(12.82%)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2C36483" w14:textId="77777777" w:rsidR="001D40B8" w:rsidRDefault="00000000">
            <w:pPr>
              <w:jc w:val="center"/>
            </w:pPr>
            <w:r>
              <w:t>7(17.95%)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CF3C339" w14:textId="77777777" w:rsidR="001D40B8" w:rsidRDefault="00000000">
            <w:pPr>
              <w:jc w:val="center"/>
            </w:pPr>
            <w:r>
              <w:t>6(15.38%)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7E950CB6" w14:textId="77777777" w:rsidR="001D40B8" w:rsidRDefault="00000000">
            <w:pPr>
              <w:jc w:val="center"/>
            </w:pPr>
            <w:r>
              <w:t>4.51</w:t>
            </w:r>
          </w:p>
        </w:tc>
      </w:tr>
      <w:tr w:rsidR="001D40B8" w14:paraId="2017D7ED" w14:textId="77777777">
        <w:trPr>
          <w:trHeight w:val="500"/>
        </w:trPr>
        <w:tc>
          <w:tcPr>
            <w:tcW w:w="1338" w:type="dxa"/>
            <w:shd w:val="clear" w:color="auto" w:fill="F5F5F5"/>
            <w:vAlign w:val="center"/>
          </w:tcPr>
          <w:p w14:paraId="55822435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7CB3D679" w14:textId="77777777" w:rsidR="001D40B8" w:rsidRDefault="00000000">
            <w:pPr>
              <w:jc w:val="center"/>
            </w:pPr>
            <w:r>
              <w:t>4(3.42%)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1A37DC44" w14:textId="77777777" w:rsidR="001D40B8" w:rsidRDefault="00000000">
            <w:pPr>
              <w:jc w:val="center"/>
            </w:pPr>
            <w:r>
              <w:t>6(5.13%)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6C09DD5D" w14:textId="77777777" w:rsidR="001D40B8" w:rsidRDefault="00000000">
            <w:pPr>
              <w:jc w:val="center"/>
            </w:pPr>
            <w:r>
              <w:t>13(11.11%)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517E2F9F" w14:textId="77777777" w:rsidR="001D40B8" w:rsidRDefault="00000000">
            <w:pPr>
              <w:jc w:val="center"/>
            </w:pPr>
            <w:r>
              <w:t>19(16.24%)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70F5C3BF" w14:textId="77777777" w:rsidR="001D40B8" w:rsidRDefault="00000000">
            <w:pPr>
              <w:jc w:val="center"/>
            </w:pPr>
            <w:r>
              <w:t>22(18.8%)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1F636030" w14:textId="77777777" w:rsidR="001D40B8" w:rsidRDefault="00000000">
            <w:pPr>
              <w:jc w:val="center"/>
            </w:pPr>
            <w:r>
              <w:t>29(24.79%)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426DD732" w14:textId="77777777" w:rsidR="001D40B8" w:rsidRDefault="00000000">
            <w:pPr>
              <w:jc w:val="center"/>
            </w:pPr>
            <w:r>
              <w:t>24(20.51%)</w:t>
            </w:r>
          </w:p>
        </w:tc>
        <w:tc>
          <w:tcPr>
            <w:tcW w:w="1120" w:type="dxa"/>
            <w:shd w:val="clear" w:color="auto" w:fill="F5F5F5"/>
            <w:vAlign w:val="center"/>
          </w:tcPr>
          <w:p w14:paraId="0AE57721" w14:textId="77777777" w:rsidR="001D40B8" w:rsidRDefault="00000000">
            <w:pPr>
              <w:jc w:val="center"/>
            </w:pPr>
            <w:r>
              <w:t>4.98</w:t>
            </w:r>
          </w:p>
        </w:tc>
      </w:tr>
    </w:tbl>
    <w:p w14:paraId="4DC355A5" w14:textId="77777777" w:rsidR="001D40B8" w:rsidRDefault="001D40B8"/>
    <w:p w14:paraId="59B97DC5" w14:textId="77777777" w:rsidR="001D40B8" w:rsidRDefault="001D40B8"/>
    <w:p w14:paraId="3C1ADECF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第8题   情感共鸣/连接感 Emotional connection (1-7)  （1=非常低 Very Low, 7=非常高 Very High）      </w:t>
      </w:r>
      <w:r>
        <w:rPr>
          <w:color w:val="0066FF"/>
        </w:rPr>
        <w:t>[矩阵量表题]</w:t>
      </w:r>
    </w:p>
    <w:p w14:paraId="6DE288C8" w14:textId="77777777" w:rsidR="001D40B8" w:rsidRDefault="00000000">
      <w:pPr>
        <w:rPr>
          <w:b/>
        </w:rPr>
      </w:pPr>
      <w:r>
        <w:rPr>
          <w:b/>
        </w:rPr>
        <w:t>该矩阵题平均分：4.85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1476"/>
        <w:gridCol w:w="1339"/>
        <w:gridCol w:w="1339"/>
        <w:gridCol w:w="1479"/>
        <w:gridCol w:w="1619"/>
        <w:gridCol w:w="1619"/>
        <w:gridCol w:w="1619"/>
        <w:gridCol w:w="1619"/>
        <w:gridCol w:w="1119"/>
      </w:tblGrid>
      <w:tr w:rsidR="001D40B8" w14:paraId="3ECBBC3F" w14:textId="77777777">
        <w:trPr>
          <w:trHeight w:val="500"/>
        </w:trPr>
        <w:tc>
          <w:tcPr>
            <w:tcW w:w="1478" w:type="dxa"/>
            <w:shd w:val="clear" w:color="auto" w:fill="F5F5F5"/>
            <w:vAlign w:val="center"/>
          </w:tcPr>
          <w:p w14:paraId="26A65BD7" w14:textId="77777777" w:rsidR="001D40B8" w:rsidRDefault="00000000">
            <w:pPr>
              <w:jc w:val="center"/>
            </w:pPr>
            <w:r>
              <w:t>题目\选项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571E1242" w14:textId="77777777" w:rsidR="001D40B8" w:rsidRDefault="00000000">
            <w:pPr>
              <w:jc w:val="center"/>
            </w:pPr>
            <w:r>
              <w:t>1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37AF4EEF" w14:textId="77777777" w:rsidR="001D40B8" w:rsidRDefault="00000000">
            <w:pPr>
              <w:jc w:val="center"/>
            </w:pPr>
            <w:r>
              <w:t>2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5B74024F" w14:textId="77777777" w:rsidR="001D40B8" w:rsidRDefault="00000000">
            <w:pPr>
              <w:jc w:val="center"/>
            </w:pPr>
            <w:r>
              <w:t>3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0C898897" w14:textId="77777777" w:rsidR="001D40B8" w:rsidRDefault="00000000">
            <w:pPr>
              <w:jc w:val="center"/>
            </w:pPr>
            <w:r>
              <w:t>4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1349ADF3" w14:textId="77777777" w:rsidR="001D40B8" w:rsidRDefault="00000000">
            <w:pPr>
              <w:jc w:val="center"/>
            </w:pPr>
            <w:r>
              <w:t>5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0CA2F363" w14:textId="77777777" w:rsidR="001D40B8" w:rsidRDefault="00000000">
            <w:pPr>
              <w:jc w:val="center"/>
            </w:pPr>
            <w:r>
              <w:t>6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625FC19A" w14:textId="77777777" w:rsidR="001D40B8" w:rsidRDefault="00000000">
            <w:pPr>
              <w:jc w:val="center"/>
            </w:pPr>
            <w:r>
              <w:t>7</w:t>
            </w:r>
          </w:p>
        </w:tc>
        <w:tc>
          <w:tcPr>
            <w:tcW w:w="1120" w:type="dxa"/>
            <w:shd w:val="clear" w:color="auto" w:fill="F5F5F5"/>
            <w:vAlign w:val="center"/>
          </w:tcPr>
          <w:p w14:paraId="0E932A55" w14:textId="77777777" w:rsidR="001D40B8" w:rsidRDefault="00000000">
            <w:pPr>
              <w:jc w:val="center"/>
            </w:pPr>
            <w:r>
              <w:t>平均分</w:t>
            </w:r>
          </w:p>
        </w:tc>
      </w:tr>
      <w:tr w:rsidR="001D40B8" w14:paraId="21FDB7F9" w14:textId="77777777">
        <w:trPr>
          <w:trHeight w:val="500"/>
        </w:trPr>
        <w:tc>
          <w:tcPr>
            <w:tcW w:w="1478" w:type="dxa"/>
            <w:shd w:val="clear" w:color="auto" w:fill="FFFFFF"/>
            <w:vAlign w:val="center"/>
          </w:tcPr>
          <w:p w14:paraId="29018DA9" w14:textId="77777777" w:rsidR="001D40B8" w:rsidRDefault="00000000">
            <w:pPr>
              <w:jc w:val="center"/>
            </w:pPr>
            <w:r>
              <w:t>A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BA45EE4" w14:textId="77777777" w:rsidR="001D40B8" w:rsidRDefault="00000000">
            <w:pPr>
              <w:jc w:val="center"/>
            </w:pPr>
            <w:r>
              <w:t>1(2.56%)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BD92A25" w14:textId="77777777" w:rsidR="001D40B8" w:rsidRDefault="00000000">
            <w:pPr>
              <w:jc w:val="center"/>
            </w:pPr>
            <w:r>
              <w:t>3(7.69%)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453294B3" w14:textId="77777777" w:rsidR="001D40B8" w:rsidRDefault="00000000">
            <w:pPr>
              <w:jc w:val="center"/>
            </w:pPr>
            <w:r>
              <w:t>1(2.56%)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07F66E7" w14:textId="77777777" w:rsidR="001D40B8" w:rsidRDefault="00000000">
            <w:pPr>
              <w:jc w:val="center"/>
            </w:pPr>
            <w:r>
              <w:t>4(10.26%)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29B7785" w14:textId="77777777" w:rsidR="001D40B8" w:rsidRDefault="00000000">
            <w:pPr>
              <w:jc w:val="center"/>
            </w:pPr>
            <w:r>
              <w:t>14(35.9%)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1450DB8" w14:textId="77777777" w:rsidR="001D40B8" w:rsidRDefault="00000000">
            <w:pPr>
              <w:jc w:val="center"/>
            </w:pPr>
            <w:r>
              <w:t>9(23.08%)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12C34F7" w14:textId="77777777" w:rsidR="001D40B8" w:rsidRDefault="00000000">
            <w:pPr>
              <w:jc w:val="center"/>
            </w:pPr>
            <w:r>
              <w:t>7(17.95%)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77F8E1DC" w14:textId="77777777" w:rsidR="001D40B8" w:rsidRDefault="00000000">
            <w:pPr>
              <w:jc w:val="center"/>
            </w:pPr>
            <w:r>
              <w:t>5.1</w:t>
            </w:r>
          </w:p>
        </w:tc>
      </w:tr>
      <w:tr w:rsidR="001D40B8" w14:paraId="7C2FB7D2" w14:textId="77777777">
        <w:trPr>
          <w:trHeight w:val="500"/>
        </w:trPr>
        <w:tc>
          <w:tcPr>
            <w:tcW w:w="1478" w:type="dxa"/>
            <w:shd w:val="clear" w:color="auto" w:fill="FAFAFA"/>
            <w:vAlign w:val="center"/>
          </w:tcPr>
          <w:p w14:paraId="1D879976" w14:textId="77777777" w:rsidR="001D40B8" w:rsidRDefault="00000000">
            <w:pPr>
              <w:jc w:val="center"/>
            </w:pPr>
            <w:r>
              <w:t>B</w:t>
            </w:r>
          </w:p>
        </w:tc>
        <w:tc>
          <w:tcPr>
            <w:tcW w:w="1340" w:type="dxa"/>
            <w:shd w:val="clear" w:color="auto" w:fill="FAFAFA"/>
            <w:vAlign w:val="center"/>
          </w:tcPr>
          <w:p w14:paraId="7616FAB6" w14:textId="77777777" w:rsidR="001D40B8" w:rsidRDefault="00000000">
            <w:pPr>
              <w:jc w:val="center"/>
            </w:pPr>
            <w:r>
              <w:t>3(7.69%)</w:t>
            </w:r>
          </w:p>
        </w:tc>
        <w:tc>
          <w:tcPr>
            <w:tcW w:w="1340" w:type="dxa"/>
            <w:shd w:val="clear" w:color="auto" w:fill="FAFAFA"/>
            <w:vAlign w:val="center"/>
          </w:tcPr>
          <w:p w14:paraId="6A9D16D2" w14:textId="77777777" w:rsidR="001D40B8" w:rsidRDefault="00000000">
            <w:pPr>
              <w:jc w:val="center"/>
            </w:pPr>
            <w:r>
              <w:t>2(5.13%)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27815620" w14:textId="77777777" w:rsidR="001D40B8" w:rsidRDefault="00000000">
            <w:pPr>
              <w:jc w:val="center"/>
            </w:pPr>
            <w:r>
              <w:t>1(2.56%)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27D1C951" w14:textId="77777777" w:rsidR="001D40B8" w:rsidRDefault="00000000">
            <w:pPr>
              <w:jc w:val="center"/>
            </w:pPr>
            <w:r>
              <w:t>6(15.38%)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3624EB0A" w14:textId="77777777" w:rsidR="001D40B8" w:rsidRDefault="00000000">
            <w:pPr>
              <w:jc w:val="center"/>
            </w:pPr>
            <w:r>
              <w:t>12(30.77%)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4159A477" w14:textId="77777777" w:rsidR="001D40B8" w:rsidRDefault="00000000">
            <w:pPr>
              <w:jc w:val="center"/>
            </w:pPr>
            <w:r>
              <w:t>9(23.08%)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27074E29" w14:textId="77777777" w:rsidR="001D40B8" w:rsidRDefault="00000000">
            <w:pPr>
              <w:jc w:val="center"/>
            </w:pPr>
            <w:r>
              <w:t>6(15.38%)</w:t>
            </w:r>
          </w:p>
        </w:tc>
        <w:tc>
          <w:tcPr>
            <w:tcW w:w="1120" w:type="dxa"/>
            <w:shd w:val="clear" w:color="auto" w:fill="FAFAFA"/>
            <w:vAlign w:val="center"/>
          </w:tcPr>
          <w:p w14:paraId="5E4E4812" w14:textId="77777777" w:rsidR="001D40B8" w:rsidRDefault="00000000">
            <w:pPr>
              <w:jc w:val="center"/>
            </w:pPr>
            <w:r>
              <w:t>4.87</w:t>
            </w:r>
          </w:p>
        </w:tc>
      </w:tr>
      <w:tr w:rsidR="001D40B8" w14:paraId="104137C7" w14:textId="77777777">
        <w:trPr>
          <w:trHeight w:val="500"/>
        </w:trPr>
        <w:tc>
          <w:tcPr>
            <w:tcW w:w="1478" w:type="dxa"/>
            <w:shd w:val="clear" w:color="auto" w:fill="FFFFFF"/>
            <w:vAlign w:val="center"/>
          </w:tcPr>
          <w:p w14:paraId="4DABF8F6" w14:textId="77777777" w:rsidR="001D40B8" w:rsidRDefault="00000000">
            <w:pPr>
              <w:jc w:val="center"/>
            </w:pPr>
            <w:r>
              <w:t>C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97AD101" w14:textId="77777777" w:rsidR="001D40B8" w:rsidRDefault="00000000">
            <w:pPr>
              <w:jc w:val="center"/>
            </w:pPr>
            <w:r>
              <w:t>3(7.69%)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7B0F2D2" w14:textId="77777777" w:rsidR="001D40B8" w:rsidRDefault="00000000">
            <w:pPr>
              <w:jc w:val="center"/>
            </w:pPr>
            <w:r>
              <w:t>2(5.13%)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3A604BDD" w14:textId="77777777" w:rsidR="001D40B8" w:rsidRDefault="00000000">
            <w:pPr>
              <w:jc w:val="center"/>
            </w:pPr>
            <w:r>
              <w:t>7(17.95%)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B4B3481" w14:textId="77777777" w:rsidR="001D40B8" w:rsidRDefault="00000000">
            <w:pPr>
              <w:jc w:val="center"/>
            </w:pPr>
            <w:r>
              <w:t>5(12.82%)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F29FCD3" w14:textId="77777777" w:rsidR="001D40B8" w:rsidRDefault="00000000">
            <w:pPr>
              <w:jc w:val="center"/>
            </w:pPr>
            <w:r>
              <w:t>7(17.95%)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78D4FAD3" w14:textId="77777777" w:rsidR="001D40B8" w:rsidRDefault="00000000">
            <w:pPr>
              <w:jc w:val="center"/>
            </w:pPr>
            <w:r>
              <w:t>9(23.08%)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DA75821" w14:textId="77777777" w:rsidR="001D40B8" w:rsidRDefault="00000000">
            <w:pPr>
              <w:jc w:val="center"/>
            </w:pPr>
            <w:r>
              <w:t>6(15.38%)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37ECBDFC" w14:textId="77777777" w:rsidR="001D40B8" w:rsidRDefault="00000000">
            <w:pPr>
              <w:jc w:val="center"/>
            </w:pPr>
            <w:r>
              <w:t>4.59</w:t>
            </w:r>
          </w:p>
        </w:tc>
      </w:tr>
      <w:tr w:rsidR="001D40B8" w14:paraId="32F6AE63" w14:textId="77777777">
        <w:trPr>
          <w:trHeight w:val="500"/>
        </w:trPr>
        <w:tc>
          <w:tcPr>
            <w:tcW w:w="1478" w:type="dxa"/>
            <w:shd w:val="clear" w:color="auto" w:fill="F5F5F5"/>
            <w:vAlign w:val="center"/>
          </w:tcPr>
          <w:p w14:paraId="31058EDB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3D463EED" w14:textId="77777777" w:rsidR="001D40B8" w:rsidRDefault="00000000">
            <w:pPr>
              <w:jc w:val="center"/>
            </w:pPr>
            <w:r>
              <w:t>7(5.98%)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4AE8DBFE" w14:textId="77777777" w:rsidR="001D40B8" w:rsidRDefault="00000000">
            <w:pPr>
              <w:jc w:val="center"/>
            </w:pPr>
            <w:r>
              <w:t>7(5.98%)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624C8D91" w14:textId="77777777" w:rsidR="001D40B8" w:rsidRDefault="00000000">
            <w:pPr>
              <w:jc w:val="center"/>
            </w:pPr>
            <w:r>
              <w:t>9(7.69%)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2DDFDBE7" w14:textId="77777777" w:rsidR="001D40B8" w:rsidRDefault="00000000">
            <w:pPr>
              <w:jc w:val="center"/>
            </w:pPr>
            <w:r>
              <w:t>15(12.82%)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0003F9CC" w14:textId="77777777" w:rsidR="001D40B8" w:rsidRDefault="00000000">
            <w:pPr>
              <w:jc w:val="center"/>
            </w:pPr>
            <w:r>
              <w:t>33(28.21%)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3392C886" w14:textId="77777777" w:rsidR="001D40B8" w:rsidRDefault="00000000">
            <w:pPr>
              <w:jc w:val="center"/>
            </w:pPr>
            <w:r>
              <w:t>27(23.08%)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2123861D" w14:textId="77777777" w:rsidR="001D40B8" w:rsidRDefault="00000000">
            <w:pPr>
              <w:jc w:val="center"/>
            </w:pPr>
            <w:r>
              <w:t>19(16.24%)</w:t>
            </w:r>
          </w:p>
        </w:tc>
        <w:tc>
          <w:tcPr>
            <w:tcW w:w="1120" w:type="dxa"/>
            <w:shd w:val="clear" w:color="auto" w:fill="F5F5F5"/>
            <w:vAlign w:val="center"/>
          </w:tcPr>
          <w:p w14:paraId="6ADCC822" w14:textId="77777777" w:rsidR="001D40B8" w:rsidRDefault="00000000">
            <w:pPr>
              <w:jc w:val="center"/>
            </w:pPr>
            <w:r>
              <w:t>4.85</w:t>
            </w:r>
          </w:p>
        </w:tc>
      </w:tr>
    </w:tbl>
    <w:p w14:paraId="3C8CC895" w14:textId="77777777" w:rsidR="001D40B8" w:rsidRDefault="001D40B8"/>
    <w:p w14:paraId="7FF7D3F1" w14:textId="77777777" w:rsidR="001D40B8" w:rsidRDefault="001D40B8"/>
    <w:p w14:paraId="618AC041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第9题   真实感 Authenticity (1-7)（1=非常低 Very Low, 7=非常高 Very High）      </w:t>
      </w:r>
      <w:r>
        <w:rPr>
          <w:color w:val="0066FF"/>
        </w:rPr>
        <w:t>[矩阵量表题]</w:t>
      </w:r>
    </w:p>
    <w:p w14:paraId="22FE799F" w14:textId="77777777" w:rsidR="001D40B8" w:rsidRDefault="00000000">
      <w:pPr>
        <w:rPr>
          <w:b/>
        </w:rPr>
      </w:pPr>
      <w:r>
        <w:rPr>
          <w:b/>
        </w:rPr>
        <w:t>该矩阵题平均分：5.07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1616"/>
        <w:gridCol w:w="1339"/>
        <w:gridCol w:w="1339"/>
        <w:gridCol w:w="1619"/>
        <w:gridCol w:w="1479"/>
        <w:gridCol w:w="1619"/>
        <w:gridCol w:w="1619"/>
        <w:gridCol w:w="1479"/>
        <w:gridCol w:w="1119"/>
      </w:tblGrid>
      <w:tr w:rsidR="001D40B8" w14:paraId="504ED037" w14:textId="77777777">
        <w:trPr>
          <w:trHeight w:val="500"/>
        </w:trPr>
        <w:tc>
          <w:tcPr>
            <w:tcW w:w="1618" w:type="dxa"/>
            <w:shd w:val="clear" w:color="auto" w:fill="F5F5F5"/>
            <w:vAlign w:val="center"/>
          </w:tcPr>
          <w:p w14:paraId="178C93D8" w14:textId="77777777" w:rsidR="001D40B8" w:rsidRDefault="00000000">
            <w:pPr>
              <w:jc w:val="center"/>
            </w:pPr>
            <w:r>
              <w:t>题目\选项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07107919" w14:textId="77777777" w:rsidR="001D40B8" w:rsidRDefault="00000000">
            <w:pPr>
              <w:jc w:val="center"/>
            </w:pPr>
            <w:r>
              <w:t>1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1E026D54" w14:textId="77777777" w:rsidR="001D40B8" w:rsidRDefault="00000000">
            <w:pPr>
              <w:jc w:val="center"/>
            </w:pPr>
            <w:r>
              <w:t>2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5E2900A9" w14:textId="77777777" w:rsidR="001D40B8" w:rsidRDefault="00000000">
            <w:pPr>
              <w:jc w:val="center"/>
            </w:pPr>
            <w:r>
              <w:t>3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660B48BB" w14:textId="77777777" w:rsidR="001D40B8" w:rsidRDefault="00000000">
            <w:pPr>
              <w:jc w:val="center"/>
            </w:pPr>
            <w:r>
              <w:t>4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59F21901" w14:textId="77777777" w:rsidR="001D40B8" w:rsidRDefault="00000000">
            <w:pPr>
              <w:jc w:val="center"/>
            </w:pPr>
            <w:r>
              <w:t>5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37B62ADB" w14:textId="77777777" w:rsidR="001D40B8" w:rsidRDefault="00000000">
            <w:pPr>
              <w:jc w:val="center"/>
            </w:pPr>
            <w:r>
              <w:t>6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6296F82F" w14:textId="77777777" w:rsidR="001D40B8" w:rsidRDefault="00000000">
            <w:pPr>
              <w:jc w:val="center"/>
            </w:pPr>
            <w:r>
              <w:t>7</w:t>
            </w:r>
          </w:p>
        </w:tc>
        <w:tc>
          <w:tcPr>
            <w:tcW w:w="1120" w:type="dxa"/>
            <w:shd w:val="clear" w:color="auto" w:fill="F5F5F5"/>
            <w:vAlign w:val="center"/>
          </w:tcPr>
          <w:p w14:paraId="54BC211A" w14:textId="77777777" w:rsidR="001D40B8" w:rsidRDefault="00000000">
            <w:pPr>
              <w:jc w:val="center"/>
            </w:pPr>
            <w:r>
              <w:t>平均分</w:t>
            </w:r>
          </w:p>
        </w:tc>
      </w:tr>
      <w:tr w:rsidR="001D40B8" w14:paraId="17EE37EE" w14:textId="77777777">
        <w:trPr>
          <w:trHeight w:val="500"/>
        </w:trPr>
        <w:tc>
          <w:tcPr>
            <w:tcW w:w="1618" w:type="dxa"/>
            <w:shd w:val="clear" w:color="auto" w:fill="FFFFFF"/>
            <w:vAlign w:val="center"/>
          </w:tcPr>
          <w:p w14:paraId="7A96ABCA" w14:textId="77777777" w:rsidR="001D40B8" w:rsidRDefault="00000000">
            <w:pPr>
              <w:jc w:val="center"/>
            </w:pPr>
            <w:r>
              <w:t>A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1494E1C" w14:textId="77777777" w:rsidR="001D40B8" w:rsidRDefault="00000000">
            <w:pPr>
              <w:jc w:val="center"/>
            </w:pPr>
            <w:r>
              <w:t>2(5.13%)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4464709" w14:textId="77777777" w:rsidR="001D40B8" w:rsidRDefault="00000000">
            <w:pPr>
              <w:jc w:val="center"/>
            </w:pPr>
            <w:r>
              <w:t>0(0%)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47200D52" w14:textId="77777777" w:rsidR="001D40B8" w:rsidRDefault="00000000">
            <w:pPr>
              <w:jc w:val="center"/>
            </w:pPr>
            <w:r>
              <w:t>2(5.13%)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33ABDB21" w14:textId="77777777" w:rsidR="001D40B8" w:rsidRDefault="00000000">
            <w:pPr>
              <w:jc w:val="center"/>
            </w:pPr>
            <w:r>
              <w:t>4(10.26%)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30260BF" w14:textId="77777777" w:rsidR="001D40B8" w:rsidRDefault="00000000">
            <w:pPr>
              <w:jc w:val="center"/>
            </w:pPr>
            <w:r>
              <w:t>8(20.51%)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D465E78" w14:textId="77777777" w:rsidR="001D40B8" w:rsidRDefault="00000000">
            <w:pPr>
              <w:jc w:val="center"/>
            </w:pPr>
            <w:r>
              <w:t>14(35.9%)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3FA30EB1" w14:textId="77777777" w:rsidR="001D40B8" w:rsidRDefault="00000000">
            <w:pPr>
              <w:jc w:val="center"/>
            </w:pPr>
            <w:r>
              <w:t>9(23.08%)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6D7761C2" w14:textId="77777777" w:rsidR="001D40B8" w:rsidRDefault="00000000">
            <w:pPr>
              <w:jc w:val="center"/>
            </w:pPr>
            <w:r>
              <w:t>5.41</w:t>
            </w:r>
          </w:p>
        </w:tc>
      </w:tr>
      <w:tr w:rsidR="001D40B8" w14:paraId="105FC3A1" w14:textId="77777777">
        <w:trPr>
          <w:trHeight w:val="500"/>
        </w:trPr>
        <w:tc>
          <w:tcPr>
            <w:tcW w:w="1618" w:type="dxa"/>
            <w:shd w:val="clear" w:color="auto" w:fill="FAFAFA"/>
            <w:vAlign w:val="center"/>
          </w:tcPr>
          <w:p w14:paraId="28E460E1" w14:textId="77777777" w:rsidR="001D40B8" w:rsidRDefault="00000000">
            <w:pPr>
              <w:jc w:val="center"/>
            </w:pPr>
            <w:r>
              <w:t>B</w:t>
            </w:r>
          </w:p>
        </w:tc>
        <w:tc>
          <w:tcPr>
            <w:tcW w:w="1340" w:type="dxa"/>
            <w:shd w:val="clear" w:color="auto" w:fill="FAFAFA"/>
            <w:vAlign w:val="center"/>
          </w:tcPr>
          <w:p w14:paraId="5C657326" w14:textId="77777777" w:rsidR="001D40B8" w:rsidRDefault="00000000">
            <w:pPr>
              <w:jc w:val="center"/>
            </w:pPr>
            <w:r>
              <w:t>2(5.13%)</w:t>
            </w:r>
          </w:p>
        </w:tc>
        <w:tc>
          <w:tcPr>
            <w:tcW w:w="1340" w:type="dxa"/>
            <w:shd w:val="clear" w:color="auto" w:fill="FAFAFA"/>
            <w:vAlign w:val="center"/>
          </w:tcPr>
          <w:p w14:paraId="3AFF69B9" w14:textId="77777777" w:rsidR="001D40B8" w:rsidRDefault="00000000">
            <w:pPr>
              <w:jc w:val="center"/>
            </w:pPr>
            <w:r>
              <w:t>1(2.56%)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7387ADC7" w14:textId="77777777" w:rsidR="001D40B8" w:rsidRDefault="00000000">
            <w:pPr>
              <w:jc w:val="center"/>
            </w:pPr>
            <w:r>
              <w:t>4(10.26%)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3722A7C0" w14:textId="77777777" w:rsidR="001D40B8" w:rsidRDefault="00000000">
            <w:pPr>
              <w:jc w:val="center"/>
            </w:pPr>
            <w:r>
              <w:t>4(10.26%)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478A3F5A" w14:textId="77777777" w:rsidR="001D40B8" w:rsidRDefault="00000000">
            <w:pPr>
              <w:jc w:val="center"/>
            </w:pPr>
            <w:r>
              <w:t>9(23.08%)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1DAD27EE" w14:textId="77777777" w:rsidR="001D40B8" w:rsidRDefault="00000000">
            <w:pPr>
              <w:jc w:val="center"/>
            </w:pPr>
            <w:r>
              <w:t>13(33.33%)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16E18CD6" w14:textId="77777777" w:rsidR="001D40B8" w:rsidRDefault="00000000">
            <w:pPr>
              <w:jc w:val="center"/>
            </w:pPr>
            <w:r>
              <w:t>6(15.38%)</w:t>
            </w:r>
          </w:p>
        </w:tc>
        <w:tc>
          <w:tcPr>
            <w:tcW w:w="1120" w:type="dxa"/>
            <w:shd w:val="clear" w:color="auto" w:fill="FAFAFA"/>
            <w:vAlign w:val="center"/>
          </w:tcPr>
          <w:p w14:paraId="65E4AA22" w14:textId="77777777" w:rsidR="001D40B8" w:rsidRDefault="00000000">
            <w:pPr>
              <w:jc w:val="center"/>
            </w:pPr>
            <w:r>
              <w:t>5.05</w:t>
            </w:r>
          </w:p>
        </w:tc>
      </w:tr>
      <w:tr w:rsidR="001D40B8" w14:paraId="7EA4A566" w14:textId="77777777">
        <w:trPr>
          <w:trHeight w:val="500"/>
        </w:trPr>
        <w:tc>
          <w:tcPr>
            <w:tcW w:w="1618" w:type="dxa"/>
            <w:shd w:val="clear" w:color="auto" w:fill="FFFFFF"/>
            <w:vAlign w:val="center"/>
          </w:tcPr>
          <w:p w14:paraId="44E0B2D5" w14:textId="77777777" w:rsidR="001D40B8" w:rsidRDefault="00000000">
            <w:pPr>
              <w:jc w:val="center"/>
            </w:pPr>
            <w:r>
              <w:t>C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B3969D2" w14:textId="77777777" w:rsidR="001D40B8" w:rsidRDefault="00000000">
            <w:pPr>
              <w:jc w:val="center"/>
            </w:pPr>
            <w:r>
              <w:t>3(7.69%)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49D9253" w14:textId="77777777" w:rsidR="001D40B8" w:rsidRDefault="00000000">
            <w:pPr>
              <w:jc w:val="center"/>
            </w:pPr>
            <w:r>
              <w:t>3(7.69%)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C036FB8" w14:textId="77777777" w:rsidR="001D40B8" w:rsidRDefault="00000000">
            <w:pPr>
              <w:jc w:val="center"/>
            </w:pPr>
            <w:r>
              <w:t>7(17.95%)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7AE19917" w14:textId="77777777" w:rsidR="001D40B8" w:rsidRDefault="00000000">
            <w:pPr>
              <w:jc w:val="center"/>
            </w:pPr>
            <w:r>
              <w:t>1(2.56%)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BBB10D9" w14:textId="77777777" w:rsidR="001D40B8" w:rsidRDefault="00000000">
            <w:pPr>
              <w:jc w:val="center"/>
            </w:pPr>
            <w:r>
              <w:t>6(15.38%)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2823AAA" w14:textId="77777777" w:rsidR="001D40B8" w:rsidRDefault="00000000">
            <w:pPr>
              <w:jc w:val="center"/>
            </w:pPr>
            <w:r>
              <w:t>12(30.77%)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29113977" w14:textId="77777777" w:rsidR="001D40B8" w:rsidRDefault="00000000">
            <w:pPr>
              <w:jc w:val="center"/>
            </w:pPr>
            <w:r>
              <w:t>7(17.95%)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14D65C6E" w14:textId="77777777" w:rsidR="001D40B8" w:rsidRDefault="00000000">
            <w:pPr>
              <w:jc w:val="center"/>
            </w:pPr>
            <w:r>
              <w:t>4.74</w:t>
            </w:r>
          </w:p>
        </w:tc>
      </w:tr>
      <w:tr w:rsidR="001D40B8" w14:paraId="26A2C24C" w14:textId="77777777">
        <w:trPr>
          <w:trHeight w:val="500"/>
        </w:trPr>
        <w:tc>
          <w:tcPr>
            <w:tcW w:w="1618" w:type="dxa"/>
            <w:shd w:val="clear" w:color="auto" w:fill="F5F5F5"/>
            <w:vAlign w:val="center"/>
          </w:tcPr>
          <w:p w14:paraId="0D6A382A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3EF94B58" w14:textId="77777777" w:rsidR="001D40B8" w:rsidRDefault="00000000">
            <w:pPr>
              <w:jc w:val="center"/>
            </w:pPr>
            <w:r>
              <w:t>7(5.98%)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7CCC4F9F" w14:textId="77777777" w:rsidR="001D40B8" w:rsidRDefault="00000000">
            <w:pPr>
              <w:jc w:val="center"/>
            </w:pPr>
            <w:r>
              <w:t>4(3.42%)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4517931A" w14:textId="77777777" w:rsidR="001D40B8" w:rsidRDefault="00000000">
            <w:pPr>
              <w:jc w:val="center"/>
            </w:pPr>
            <w:r>
              <w:t>13(11.11%)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34732E87" w14:textId="77777777" w:rsidR="001D40B8" w:rsidRDefault="00000000">
            <w:pPr>
              <w:jc w:val="center"/>
            </w:pPr>
            <w:r>
              <w:t>9(7.69%)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41CCC1F7" w14:textId="77777777" w:rsidR="001D40B8" w:rsidRDefault="00000000">
            <w:pPr>
              <w:jc w:val="center"/>
            </w:pPr>
            <w:r>
              <w:t>23(19.66%)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673A0129" w14:textId="77777777" w:rsidR="001D40B8" w:rsidRDefault="00000000">
            <w:pPr>
              <w:jc w:val="center"/>
            </w:pPr>
            <w:r>
              <w:t>39(33.33%)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374B7955" w14:textId="77777777" w:rsidR="001D40B8" w:rsidRDefault="00000000">
            <w:pPr>
              <w:jc w:val="center"/>
            </w:pPr>
            <w:r>
              <w:t>22(18.8%)</w:t>
            </w:r>
          </w:p>
        </w:tc>
        <w:tc>
          <w:tcPr>
            <w:tcW w:w="1120" w:type="dxa"/>
            <w:shd w:val="clear" w:color="auto" w:fill="F5F5F5"/>
            <w:vAlign w:val="center"/>
          </w:tcPr>
          <w:p w14:paraId="657A79E2" w14:textId="77777777" w:rsidR="001D40B8" w:rsidRDefault="00000000">
            <w:pPr>
              <w:jc w:val="center"/>
            </w:pPr>
            <w:r>
              <w:t>5.07</w:t>
            </w:r>
          </w:p>
        </w:tc>
      </w:tr>
    </w:tbl>
    <w:p w14:paraId="4D04A65D" w14:textId="77777777" w:rsidR="001D40B8" w:rsidRDefault="001D40B8"/>
    <w:p w14:paraId="466F25EF" w14:textId="77777777" w:rsidR="001D40B8" w:rsidRDefault="001D40B8"/>
    <w:p w14:paraId="310F2E19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第10题   品牌契合度 Brand congruence (1-7) (1=非常低 Very Low, 7=非常高 Very High）      </w:t>
      </w:r>
      <w:r>
        <w:rPr>
          <w:color w:val="0066FF"/>
        </w:rPr>
        <w:t>[矩阵量表题]</w:t>
      </w:r>
    </w:p>
    <w:p w14:paraId="2E683A9E" w14:textId="77777777" w:rsidR="001D40B8" w:rsidRDefault="00000000">
      <w:pPr>
        <w:rPr>
          <w:b/>
        </w:rPr>
      </w:pPr>
      <w:r>
        <w:rPr>
          <w:b/>
        </w:rPr>
        <w:t>该矩阵题平均分：4.92</w:t>
      </w:r>
    </w:p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1476"/>
        <w:gridCol w:w="1479"/>
        <w:gridCol w:w="1339"/>
        <w:gridCol w:w="1339"/>
        <w:gridCol w:w="1619"/>
        <w:gridCol w:w="1619"/>
        <w:gridCol w:w="1619"/>
        <w:gridCol w:w="1619"/>
        <w:gridCol w:w="1119"/>
      </w:tblGrid>
      <w:tr w:rsidR="001D40B8" w14:paraId="791A74F7" w14:textId="77777777">
        <w:trPr>
          <w:trHeight w:val="500"/>
        </w:trPr>
        <w:tc>
          <w:tcPr>
            <w:tcW w:w="1478" w:type="dxa"/>
            <w:shd w:val="clear" w:color="auto" w:fill="F5F5F5"/>
            <w:vAlign w:val="center"/>
          </w:tcPr>
          <w:p w14:paraId="6F9D8873" w14:textId="77777777" w:rsidR="001D40B8" w:rsidRDefault="00000000">
            <w:pPr>
              <w:jc w:val="center"/>
            </w:pPr>
            <w:r>
              <w:t>题目\选项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0988A7CE" w14:textId="77777777" w:rsidR="001D40B8" w:rsidRDefault="00000000">
            <w:pPr>
              <w:jc w:val="center"/>
            </w:pPr>
            <w:r>
              <w:t>1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5A9A3F42" w14:textId="77777777" w:rsidR="001D40B8" w:rsidRDefault="00000000">
            <w:pPr>
              <w:jc w:val="center"/>
            </w:pPr>
            <w:r>
              <w:t>2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6A79B45F" w14:textId="77777777" w:rsidR="001D40B8" w:rsidRDefault="00000000">
            <w:pPr>
              <w:jc w:val="center"/>
            </w:pPr>
            <w:r>
              <w:t>3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5A0981D8" w14:textId="77777777" w:rsidR="001D40B8" w:rsidRDefault="00000000">
            <w:pPr>
              <w:jc w:val="center"/>
            </w:pPr>
            <w:r>
              <w:t>4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39C7136F" w14:textId="77777777" w:rsidR="001D40B8" w:rsidRDefault="00000000">
            <w:pPr>
              <w:jc w:val="center"/>
            </w:pPr>
            <w:r>
              <w:t>5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25416C9B" w14:textId="77777777" w:rsidR="001D40B8" w:rsidRDefault="00000000">
            <w:pPr>
              <w:jc w:val="center"/>
            </w:pPr>
            <w:r>
              <w:t>6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59F043A2" w14:textId="77777777" w:rsidR="001D40B8" w:rsidRDefault="00000000">
            <w:pPr>
              <w:jc w:val="center"/>
            </w:pPr>
            <w:r>
              <w:t>7</w:t>
            </w:r>
          </w:p>
        </w:tc>
        <w:tc>
          <w:tcPr>
            <w:tcW w:w="1120" w:type="dxa"/>
            <w:shd w:val="clear" w:color="auto" w:fill="F5F5F5"/>
            <w:vAlign w:val="center"/>
          </w:tcPr>
          <w:p w14:paraId="715F8912" w14:textId="77777777" w:rsidR="001D40B8" w:rsidRDefault="00000000">
            <w:pPr>
              <w:jc w:val="center"/>
            </w:pPr>
            <w:r>
              <w:t>平均分</w:t>
            </w:r>
          </w:p>
        </w:tc>
      </w:tr>
      <w:tr w:rsidR="001D40B8" w14:paraId="770981DD" w14:textId="77777777">
        <w:trPr>
          <w:trHeight w:val="500"/>
        </w:trPr>
        <w:tc>
          <w:tcPr>
            <w:tcW w:w="1478" w:type="dxa"/>
            <w:shd w:val="clear" w:color="auto" w:fill="FFFFFF"/>
            <w:vAlign w:val="center"/>
          </w:tcPr>
          <w:p w14:paraId="07062A7C" w14:textId="77777777" w:rsidR="001D40B8" w:rsidRDefault="00000000">
            <w:pPr>
              <w:jc w:val="center"/>
            </w:pPr>
            <w:r>
              <w:t>A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1298892D" w14:textId="77777777" w:rsidR="001D40B8" w:rsidRDefault="00000000">
            <w:pPr>
              <w:jc w:val="center"/>
            </w:pPr>
            <w:r>
              <w:t>2(5.13%)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0D34AAF" w14:textId="77777777" w:rsidR="001D40B8" w:rsidRDefault="00000000">
            <w:pPr>
              <w:jc w:val="center"/>
            </w:pPr>
            <w:r>
              <w:t>1(2.56%)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4E4CC0E" w14:textId="77777777" w:rsidR="001D40B8" w:rsidRDefault="00000000">
            <w:pPr>
              <w:jc w:val="center"/>
            </w:pPr>
            <w:r>
              <w:t>3(7.69%)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1874FC92" w14:textId="77777777" w:rsidR="001D40B8" w:rsidRDefault="00000000">
            <w:pPr>
              <w:jc w:val="center"/>
            </w:pPr>
            <w:r>
              <w:t>1(2.56%)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B0A36EB" w14:textId="77777777" w:rsidR="001D40B8" w:rsidRDefault="00000000">
            <w:pPr>
              <w:jc w:val="center"/>
            </w:pPr>
            <w:r>
              <w:t>11(28.21%)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1E9B2F5" w14:textId="77777777" w:rsidR="001D40B8" w:rsidRDefault="00000000">
            <w:pPr>
              <w:jc w:val="center"/>
            </w:pPr>
            <w:r>
              <w:t>13(33.33%)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D8335D2" w14:textId="77777777" w:rsidR="001D40B8" w:rsidRDefault="00000000">
            <w:pPr>
              <w:jc w:val="center"/>
            </w:pPr>
            <w:r>
              <w:t>8(20.51%)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5DB4AACE" w14:textId="77777777" w:rsidR="001D40B8" w:rsidRDefault="00000000">
            <w:pPr>
              <w:jc w:val="center"/>
            </w:pPr>
            <w:r>
              <w:t>5.28</w:t>
            </w:r>
          </w:p>
        </w:tc>
      </w:tr>
      <w:tr w:rsidR="001D40B8" w14:paraId="673E8395" w14:textId="77777777">
        <w:trPr>
          <w:trHeight w:val="500"/>
        </w:trPr>
        <w:tc>
          <w:tcPr>
            <w:tcW w:w="1478" w:type="dxa"/>
            <w:shd w:val="clear" w:color="auto" w:fill="FAFAFA"/>
            <w:vAlign w:val="center"/>
          </w:tcPr>
          <w:p w14:paraId="42C8041B" w14:textId="77777777" w:rsidR="001D40B8" w:rsidRDefault="00000000">
            <w:pPr>
              <w:jc w:val="center"/>
            </w:pPr>
            <w:r>
              <w:t>B</w:t>
            </w:r>
          </w:p>
        </w:tc>
        <w:tc>
          <w:tcPr>
            <w:tcW w:w="1480" w:type="dxa"/>
            <w:shd w:val="clear" w:color="auto" w:fill="FAFAFA"/>
            <w:vAlign w:val="center"/>
          </w:tcPr>
          <w:p w14:paraId="0E524D36" w14:textId="77777777" w:rsidR="001D40B8" w:rsidRDefault="00000000">
            <w:pPr>
              <w:jc w:val="center"/>
            </w:pPr>
            <w:r>
              <w:t>2(5.13%)</w:t>
            </w:r>
          </w:p>
        </w:tc>
        <w:tc>
          <w:tcPr>
            <w:tcW w:w="1340" w:type="dxa"/>
            <w:shd w:val="clear" w:color="auto" w:fill="FAFAFA"/>
            <w:vAlign w:val="center"/>
          </w:tcPr>
          <w:p w14:paraId="0668DC73" w14:textId="77777777" w:rsidR="001D40B8" w:rsidRDefault="00000000">
            <w:pPr>
              <w:jc w:val="center"/>
            </w:pPr>
            <w:r>
              <w:t>1(2.56%)</w:t>
            </w:r>
          </w:p>
        </w:tc>
        <w:tc>
          <w:tcPr>
            <w:tcW w:w="1340" w:type="dxa"/>
            <w:shd w:val="clear" w:color="auto" w:fill="FAFAFA"/>
            <w:vAlign w:val="center"/>
          </w:tcPr>
          <w:p w14:paraId="7FDDD45B" w14:textId="77777777" w:rsidR="001D40B8" w:rsidRDefault="00000000">
            <w:pPr>
              <w:jc w:val="center"/>
            </w:pPr>
            <w:r>
              <w:t>3(7.69%)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7C28AA2E" w14:textId="77777777" w:rsidR="001D40B8" w:rsidRDefault="00000000">
            <w:pPr>
              <w:jc w:val="center"/>
            </w:pPr>
            <w:r>
              <w:t>7(17.95%)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3F15A1F8" w14:textId="77777777" w:rsidR="001D40B8" w:rsidRDefault="00000000">
            <w:pPr>
              <w:jc w:val="center"/>
            </w:pPr>
            <w:r>
              <w:t>10(25.64%)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3BF3794A" w14:textId="77777777" w:rsidR="001D40B8" w:rsidRDefault="00000000">
            <w:pPr>
              <w:jc w:val="center"/>
            </w:pPr>
            <w:r>
              <w:t>9(23.08%)</w:t>
            </w:r>
          </w:p>
        </w:tc>
        <w:tc>
          <w:tcPr>
            <w:tcW w:w="1620" w:type="dxa"/>
            <w:shd w:val="clear" w:color="auto" w:fill="FAFAFA"/>
            <w:vAlign w:val="center"/>
          </w:tcPr>
          <w:p w14:paraId="0680EFB1" w14:textId="77777777" w:rsidR="001D40B8" w:rsidRDefault="00000000">
            <w:pPr>
              <w:jc w:val="center"/>
            </w:pPr>
            <w:r>
              <w:t>7(17.95%)</w:t>
            </w:r>
          </w:p>
        </w:tc>
        <w:tc>
          <w:tcPr>
            <w:tcW w:w="1120" w:type="dxa"/>
            <w:shd w:val="clear" w:color="auto" w:fill="FAFAFA"/>
            <w:vAlign w:val="center"/>
          </w:tcPr>
          <w:p w14:paraId="1B780AAE" w14:textId="77777777" w:rsidR="001D40B8" w:rsidRDefault="00000000">
            <w:pPr>
              <w:jc w:val="center"/>
            </w:pPr>
            <w:r>
              <w:t>4.97</w:t>
            </w:r>
          </w:p>
        </w:tc>
      </w:tr>
      <w:tr w:rsidR="001D40B8" w14:paraId="641D1C3A" w14:textId="77777777">
        <w:trPr>
          <w:trHeight w:val="500"/>
        </w:trPr>
        <w:tc>
          <w:tcPr>
            <w:tcW w:w="1478" w:type="dxa"/>
            <w:shd w:val="clear" w:color="auto" w:fill="FFFFFF"/>
            <w:vAlign w:val="center"/>
          </w:tcPr>
          <w:p w14:paraId="644AEB2E" w14:textId="77777777" w:rsidR="001D40B8" w:rsidRDefault="00000000">
            <w:pPr>
              <w:jc w:val="center"/>
            </w:pPr>
            <w:r>
              <w:t>C</w:t>
            </w:r>
          </w:p>
        </w:tc>
        <w:tc>
          <w:tcPr>
            <w:tcW w:w="1480" w:type="dxa"/>
            <w:shd w:val="clear" w:color="auto" w:fill="FFFFFF"/>
            <w:vAlign w:val="center"/>
          </w:tcPr>
          <w:p w14:paraId="292D2DD0" w14:textId="77777777" w:rsidR="001D40B8" w:rsidRDefault="00000000">
            <w:pPr>
              <w:jc w:val="center"/>
            </w:pPr>
            <w:r>
              <w:t>5(12.82%)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45433FD5" w14:textId="77777777" w:rsidR="001D40B8" w:rsidRDefault="00000000">
            <w:pPr>
              <w:jc w:val="center"/>
            </w:pPr>
            <w:r>
              <w:t>2(5.13%)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FF49BDB" w14:textId="77777777" w:rsidR="001D40B8" w:rsidRDefault="00000000">
            <w:pPr>
              <w:jc w:val="center"/>
            </w:pPr>
            <w:r>
              <w:t>3(7.69%)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60BF35B" w14:textId="77777777" w:rsidR="001D40B8" w:rsidRDefault="00000000">
            <w:pPr>
              <w:jc w:val="center"/>
            </w:pPr>
            <w:r>
              <w:t>8(20.51%)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3383B8E2" w14:textId="77777777" w:rsidR="001D40B8" w:rsidRDefault="00000000">
            <w:pPr>
              <w:jc w:val="center"/>
            </w:pPr>
            <w:r>
              <w:t>5(12.82%)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F58933C" w14:textId="77777777" w:rsidR="001D40B8" w:rsidRDefault="00000000">
            <w:pPr>
              <w:jc w:val="center"/>
            </w:pPr>
            <w:r>
              <w:t>11(28.21%)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4155C88" w14:textId="77777777" w:rsidR="001D40B8" w:rsidRDefault="00000000">
            <w:pPr>
              <w:jc w:val="center"/>
            </w:pPr>
            <w:r>
              <w:t>5(12.82%)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228BB14A" w14:textId="77777777" w:rsidR="001D40B8" w:rsidRDefault="00000000">
            <w:pPr>
              <w:jc w:val="center"/>
            </w:pPr>
            <w:r>
              <w:t>4.51</w:t>
            </w:r>
          </w:p>
        </w:tc>
      </w:tr>
      <w:tr w:rsidR="001D40B8" w14:paraId="2708A457" w14:textId="77777777">
        <w:trPr>
          <w:trHeight w:val="500"/>
        </w:trPr>
        <w:tc>
          <w:tcPr>
            <w:tcW w:w="1478" w:type="dxa"/>
            <w:shd w:val="clear" w:color="auto" w:fill="F5F5F5"/>
            <w:vAlign w:val="center"/>
          </w:tcPr>
          <w:p w14:paraId="4BD0CDB0" w14:textId="77777777" w:rsidR="001D40B8" w:rsidRDefault="00000000">
            <w:pPr>
              <w:jc w:val="center"/>
            </w:pPr>
            <w:r>
              <w:lastRenderedPageBreak/>
              <w:t>小计</w:t>
            </w:r>
          </w:p>
        </w:tc>
        <w:tc>
          <w:tcPr>
            <w:tcW w:w="1480" w:type="dxa"/>
            <w:shd w:val="clear" w:color="auto" w:fill="F5F5F5"/>
            <w:vAlign w:val="center"/>
          </w:tcPr>
          <w:p w14:paraId="246FB301" w14:textId="77777777" w:rsidR="001D40B8" w:rsidRDefault="00000000">
            <w:pPr>
              <w:jc w:val="center"/>
            </w:pPr>
            <w:r>
              <w:t>9(7.69%)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6C32ED93" w14:textId="77777777" w:rsidR="001D40B8" w:rsidRDefault="00000000">
            <w:pPr>
              <w:jc w:val="center"/>
            </w:pPr>
            <w:r>
              <w:t>4(3.42%)</w:t>
            </w:r>
          </w:p>
        </w:tc>
        <w:tc>
          <w:tcPr>
            <w:tcW w:w="1340" w:type="dxa"/>
            <w:shd w:val="clear" w:color="auto" w:fill="F5F5F5"/>
            <w:vAlign w:val="center"/>
          </w:tcPr>
          <w:p w14:paraId="78D113CA" w14:textId="77777777" w:rsidR="001D40B8" w:rsidRDefault="00000000">
            <w:pPr>
              <w:jc w:val="center"/>
            </w:pPr>
            <w:r>
              <w:t>9(7.69%)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07F12219" w14:textId="77777777" w:rsidR="001D40B8" w:rsidRDefault="00000000">
            <w:pPr>
              <w:jc w:val="center"/>
            </w:pPr>
            <w:r>
              <w:t>16(13.68%)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48B5DA58" w14:textId="77777777" w:rsidR="001D40B8" w:rsidRDefault="00000000">
            <w:pPr>
              <w:jc w:val="center"/>
            </w:pPr>
            <w:r>
              <w:t>26(22.22%)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038643D4" w14:textId="77777777" w:rsidR="001D40B8" w:rsidRDefault="00000000">
            <w:pPr>
              <w:jc w:val="center"/>
            </w:pPr>
            <w:r>
              <w:t>33(28.21%)</w:t>
            </w:r>
          </w:p>
        </w:tc>
        <w:tc>
          <w:tcPr>
            <w:tcW w:w="1620" w:type="dxa"/>
            <w:shd w:val="clear" w:color="auto" w:fill="F5F5F5"/>
            <w:vAlign w:val="center"/>
          </w:tcPr>
          <w:p w14:paraId="50E4D808" w14:textId="77777777" w:rsidR="001D40B8" w:rsidRDefault="00000000">
            <w:pPr>
              <w:jc w:val="center"/>
            </w:pPr>
            <w:r>
              <w:t>20(17.09%)</w:t>
            </w:r>
          </w:p>
        </w:tc>
        <w:tc>
          <w:tcPr>
            <w:tcW w:w="1120" w:type="dxa"/>
            <w:shd w:val="clear" w:color="auto" w:fill="F5F5F5"/>
            <w:vAlign w:val="center"/>
          </w:tcPr>
          <w:p w14:paraId="764097B3" w14:textId="77777777" w:rsidR="001D40B8" w:rsidRDefault="00000000">
            <w:pPr>
              <w:jc w:val="center"/>
            </w:pPr>
            <w:r>
              <w:t>4.92</w:t>
            </w:r>
          </w:p>
        </w:tc>
      </w:tr>
    </w:tbl>
    <w:p w14:paraId="11957041" w14:textId="77777777" w:rsidR="001D40B8" w:rsidRDefault="001D40B8"/>
    <w:p w14:paraId="2D002E81" w14:textId="77777777" w:rsidR="001D40B8" w:rsidRDefault="001D40B8"/>
    <w:p w14:paraId="7B04C9E0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第11题   请简要说明你的选择原因（30–50字）Briefly explain why you chose/rated it this way (1–2 sentences).      </w:t>
      </w:r>
      <w:r>
        <w:rPr>
          <w:color w:val="0066FF"/>
        </w:rPr>
        <w:t>[填空题]</w:t>
      </w:r>
    </w:p>
    <w:p w14:paraId="01C18D5E" w14:textId="77777777" w:rsidR="001D40B8" w:rsidRDefault="00000000">
      <w:pPr>
        <w:rPr>
          <w:color w:val="666666"/>
        </w:rPr>
      </w:pPr>
      <w:r>
        <w:rPr>
          <w:color w:val="666666"/>
        </w:rPr>
        <w:t>填空题数据请通过下载详细数据获取</w:t>
      </w:r>
    </w:p>
    <w:p w14:paraId="7958ED57" w14:textId="77777777" w:rsidR="001D40B8" w:rsidRDefault="001D40B8"/>
    <w:p w14:paraId="63962A87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第12题   知道以上信息后，你会改变选择吗？After disclosure, will you change your choice?      </w:t>
      </w:r>
      <w:r>
        <w:rPr>
          <w:color w:val="0066FF"/>
        </w:rPr>
        <w:t>[单选题]</w:t>
      </w:r>
    </w:p>
    <w:p w14:paraId="12EA5A7B" w14:textId="77777777" w:rsidR="001D40B8" w:rsidRDefault="001D40B8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1D40B8" w14:paraId="16028CEC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439DE791" w14:textId="77777777" w:rsidR="001D40B8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1BC97913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B3687C0" w14:textId="77777777" w:rsidR="001D40B8" w:rsidRDefault="00000000">
            <w:r>
              <w:t>比例</w:t>
            </w:r>
          </w:p>
        </w:tc>
      </w:tr>
      <w:tr w:rsidR="001D40B8" w14:paraId="30BA0EBA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7AE4E7BD" w14:textId="77777777" w:rsidR="001D40B8" w:rsidRDefault="00000000">
            <w:r>
              <w:t>会 Yes → 现在选择 new choice：A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3A9B2BBB" w14:textId="77777777" w:rsidR="001D40B8" w:rsidRDefault="00000000">
            <w:pPr>
              <w:jc w:val="center"/>
            </w:pPr>
            <w:r>
              <w:t>13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DE97854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44DA0CFF" wp14:editId="7C316162">
                  <wp:extent cx="447675" cy="114300"/>
                  <wp:effectExtent l="0" t="0" r="9525" b="12700"/>
                  <wp:docPr id="100045" name="图片 100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0D71E923" wp14:editId="660992D8">
                  <wp:extent cx="904875" cy="114300"/>
                  <wp:effectExtent l="0" t="0" r="9525" b="12700"/>
                  <wp:docPr id="100046" name="图片 100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6" name="图片 10004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00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33.33%</w:t>
            </w:r>
          </w:p>
        </w:tc>
      </w:tr>
      <w:tr w:rsidR="001D40B8" w14:paraId="35D9405B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6CD3B1BC" w14:textId="77777777" w:rsidR="001D40B8" w:rsidRDefault="00000000">
            <w:r>
              <w:t>会 Yes → 现在选择 new choice： B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10567408" w14:textId="77777777" w:rsidR="001D40B8" w:rsidRDefault="00000000">
            <w:pPr>
              <w:jc w:val="center"/>
            </w:pPr>
            <w:r>
              <w:t>9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5FAE1E9C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18534BFA" wp14:editId="4E9671B0">
                  <wp:extent cx="304800" cy="114300"/>
                  <wp:effectExtent l="0" t="0" r="0" b="12700"/>
                  <wp:docPr id="100047" name="图片 100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C944BCB" wp14:editId="602CA94C">
                  <wp:extent cx="1047750" cy="114300"/>
                  <wp:effectExtent l="0" t="0" r="19050" b="12700"/>
                  <wp:docPr id="100048" name="图片 100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8" name="图片 10004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23.08%</w:t>
            </w:r>
          </w:p>
        </w:tc>
      </w:tr>
      <w:tr w:rsidR="001D40B8" w14:paraId="0D921A79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6A86BC4C" w14:textId="77777777" w:rsidR="001D40B8" w:rsidRDefault="00000000">
            <w:r>
              <w:t>会 Yes → 现在选择 new choice：C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DF29643" w14:textId="77777777" w:rsidR="001D40B8" w:rsidRDefault="00000000">
            <w:pPr>
              <w:jc w:val="center"/>
            </w:pPr>
            <w:r>
              <w:t>0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E7B5C55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2C67C0DF" wp14:editId="235EF2F2">
                  <wp:extent cx="1352550" cy="114300"/>
                  <wp:effectExtent l="0" t="0" r="19050" b="12700"/>
                  <wp:docPr id="100049" name="图片 100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0%</w:t>
            </w:r>
          </w:p>
        </w:tc>
      </w:tr>
      <w:tr w:rsidR="001D40B8" w14:paraId="1BCB3EF7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390E5585" w14:textId="77777777" w:rsidR="001D40B8" w:rsidRDefault="00000000">
            <w:r>
              <w:t>不会 No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5F3A6AE" w14:textId="77777777" w:rsidR="001D40B8" w:rsidRDefault="00000000">
            <w:pPr>
              <w:jc w:val="center"/>
            </w:pPr>
            <w:r>
              <w:t>17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1F4E5979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0C9AEFC8" wp14:editId="2EED722C">
                  <wp:extent cx="581025" cy="114300"/>
                  <wp:effectExtent l="0" t="0" r="3175" b="12700"/>
                  <wp:docPr id="100050" name="图片 100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0" name="图片 10005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10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6641C365" wp14:editId="03F1E97D">
                  <wp:extent cx="771525" cy="114300"/>
                  <wp:effectExtent l="0" t="0" r="15875" b="12700"/>
                  <wp:docPr id="100051" name="图片 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1" name="图片 10005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63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43.59%</w:t>
            </w:r>
          </w:p>
        </w:tc>
      </w:tr>
      <w:tr w:rsidR="001D40B8" w14:paraId="14CB1F6E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5F3B528F" w14:textId="77777777" w:rsidR="001D40B8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1DB2712" w14:textId="77777777" w:rsidR="001D40B8" w:rsidRDefault="00000000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4F769F53" w14:textId="77777777" w:rsidR="001D40B8" w:rsidRDefault="001D40B8"/>
        </w:tc>
      </w:tr>
    </w:tbl>
    <w:p w14:paraId="4F817522" w14:textId="77777777" w:rsidR="001D40B8" w:rsidRDefault="001D40B8"/>
    <w:p w14:paraId="34777FB4" w14:textId="77777777" w:rsidR="001D40B8" w:rsidRDefault="001D40B8"/>
    <w:p w14:paraId="676AFAE0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第13题   哪条信息最影响你改变/坚持选择？Which information affected your decision the most, and why?      </w:t>
      </w:r>
      <w:r>
        <w:rPr>
          <w:color w:val="0066FF"/>
        </w:rPr>
        <w:t>[填空题]</w:t>
      </w:r>
    </w:p>
    <w:p w14:paraId="0E273F17" w14:textId="77777777" w:rsidR="001D40B8" w:rsidRDefault="00000000">
      <w:pPr>
        <w:rPr>
          <w:color w:val="666666"/>
        </w:rPr>
      </w:pPr>
      <w:r>
        <w:rPr>
          <w:color w:val="666666"/>
        </w:rPr>
        <w:t>填空题数据请通过下载详细数据获取</w:t>
      </w:r>
    </w:p>
    <w:p w14:paraId="12AC156C" w14:textId="77777777" w:rsidR="001D40B8" w:rsidRDefault="001D40B8"/>
    <w:p w14:paraId="6EBE8F52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第14题   下因素对你接受度的影响，请排序（1=最重要）Rank the following by importance (1=Most Important):      </w:t>
      </w:r>
      <w:r>
        <w:rPr>
          <w:color w:val="0066FF"/>
        </w:rPr>
        <w:t>[排序题]</w:t>
      </w:r>
    </w:p>
    <w:p w14:paraId="1F8D3ABF" w14:textId="77777777" w:rsidR="001D40B8" w:rsidRDefault="001D40B8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2918"/>
        <w:gridCol w:w="2072"/>
        <w:gridCol w:w="2220"/>
        <w:gridCol w:w="2220"/>
        <w:gridCol w:w="2121"/>
        <w:gridCol w:w="1677"/>
      </w:tblGrid>
      <w:tr w:rsidR="001D40B8" w14:paraId="65E35CE7" w14:textId="77777777">
        <w:trPr>
          <w:trHeight w:val="500"/>
        </w:trPr>
        <w:tc>
          <w:tcPr>
            <w:tcW w:w="6238" w:type="dxa"/>
            <w:shd w:val="clear" w:color="auto" w:fill="F5F5F5"/>
            <w:vAlign w:val="center"/>
          </w:tcPr>
          <w:p w14:paraId="081371E7" w14:textId="77777777" w:rsidR="001D40B8" w:rsidRDefault="00000000">
            <w:pPr>
              <w:jc w:val="center"/>
            </w:pPr>
            <w:r>
              <w:t>选项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6D056D74" w14:textId="77777777" w:rsidR="001D40B8" w:rsidRDefault="00000000">
            <w:pPr>
              <w:jc w:val="center"/>
            </w:pPr>
            <w:r>
              <w:t>综合得分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444E05F" w14:textId="77777777" w:rsidR="001D40B8" w:rsidRDefault="00000000">
            <w:pPr>
              <w:jc w:val="center"/>
            </w:pPr>
            <w:r>
              <w:t>第1位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61605F45" w14:textId="77777777" w:rsidR="001D40B8" w:rsidRDefault="00000000">
            <w:pPr>
              <w:jc w:val="center"/>
            </w:pPr>
            <w:r>
              <w:t>第2位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4933D433" w14:textId="77777777" w:rsidR="001D40B8" w:rsidRDefault="00000000">
            <w:pPr>
              <w:jc w:val="center"/>
            </w:pPr>
            <w:r>
              <w:t>第3位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64608536" w14:textId="77777777" w:rsidR="001D40B8" w:rsidRDefault="00000000">
            <w:pPr>
              <w:jc w:val="center"/>
            </w:pPr>
            <w:r>
              <w:t>小计</w:t>
            </w:r>
          </w:p>
        </w:tc>
      </w:tr>
      <w:tr w:rsidR="001D40B8" w14:paraId="4F342DDC" w14:textId="77777777">
        <w:trPr>
          <w:trHeight w:val="500"/>
        </w:trPr>
        <w:tc>
          <w:tcPr>
            <w:tcW w:w="6238" w:type="dxa"/>
            <w:shd w:val="clear" w:color="auto" w:fill="FFFFFF"/>
            <w:vAlign w:val="center"/>
          </w:tcPr>
          <w:p w14:paraId="5E700686" w14:textId="77777777" w:rsidR="001D40B8" w:rsidRDefault="00000000">
            <w:pPr>
              <w:jc w:val="center"/>
            </w:pPr>
            <w:r>
              <w:t>真人模特的存在 Presence of real humans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0AB71F25" w14:textId="77777777" w:rsidR="001D40B8" w:rsidRDefault="00000000">
            <w:pPr>
              <w:jc w:val="center"/>
            </w:pPr>
            <w:r>
              <w:t>1.82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E328777" w14:textId="77777777" w:rsidR="001D40B8" w:rsidRDefault="00000000">
            <w:pPr>
              <w:jc w:val="center"/>
            </w:pPr>
            <w:r>
              <w:t>16(51.61%)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3839C79" w14:textId="77777777" w:rsidR="001D40B8" w:rsidRDefault="00000000">
            <w:pPr>
              <w:jc w:val="center"/>
            </w:pPr>
            <w:r>
              <w:t>8(25.81%)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B16A94B" w14:textId="77777777" w:rsidR="001D40B8" w:rsidRDefault="00000000">
            <w:pPr>
              <w:jc w:val="center"/>
            </w:pPr>
            <w:r>
              <w:t>7(22.58%)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3F698C32" w14:textId="77777777" w:rsidR="001D40B8" w:rsidRDefault="00000000">
            <w:pPr>
              <w:jc w:val="center"/>
            </w:pPr>
            <w:r>
              <w:t>31</w:t>
            </w:r>
          </w:p>
        </w:tc>
      </w:tr>
      <w:tr w:rsidR="001D40B8" w14:paraId="13BF5CDF" w14:textId="77777777">
        <w:trPr>
          <w:trHeight w:val="500"/>
        </w:trPr>
        <w:tc>
          <w:tcPr>
            <w:tcW w:w="6238" w:type="dxa"/>
            <w:shd w:val="clear" w:color="auto" w:fill="FAFAFA"/>
            <w:vAlign w:val="center"/>
          </w:tcPr>
          <w:p w14:paraId="1FD026A4" w14:textId="77777777" w:rsidR="001D40B8" w:rsidRDefault="00000000">
            <w:pPr>
              <w:jc w:val="center"/>
            </w:pPr>
            <w:r>
              <w:t>AI 使用透明度 Transparency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F6733A1" w14:textId="77777777" w:rsidR="001D40B8" w:rsidRDefault="00000000">
            <w:pPr>
              <w:jc w:val="center"/>
            </w:pPr>
            <w:r>
              <w:t>1.56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053456FF" w14:textId="77777777" w:rsidR="001D40B8" w:rsidRDefault="00000000">
            <w:pPr>
              <w:jc w:val="center"/>
            </w:pPr>
            <w:r>
              <w:t>12(44.44%)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43FA2E42" w14:textId="77777777" w:rsidR="001D40B8" w:rsidRDefault="00000000">
            <w:pPr>
              <w:jc w:val="center"/>
            </w:pPr>
            <w:r>
              <w:t>10(37.04%)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6FCD679A" w14:textId="77777777" w:rsidR="001D40B8" w:rsidRDefault="00000000">
            <w:pPr>
              <w:jc w:val="center"/>
            </w:pPr>
            <w:r>
              <w:t>5(18.52%)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60C5FAE" w14:textId="77777777" w:rsidR="001D40B8" w:rsidRDefault="00000000">
            <w:pPr>
              <w:jc w:val="center"/>
            </w:pPr>
            <w:r>
              <w:t>27</w:t>
            </w:r>
          </w:p>
        </w:tc>
      </w:tr>
      <w:tr w:rsidR="001D40B8" w14:paraId="0651DF0D" w14:textId="77777777">
        <w:trPr>
          <w:trHeight w:val="500"/>
        </w:trPr>
        <w:tc>
          <w:tcPr>
            <w:tcW w:w="6238" w:type="dxa"/>
            <w:shd w:val="clear" w:color="auto" w:fill="FFFFFF"/>
            <w:vAlign w:val="center"/>
          </w:tcPr>
          <w:p w14:paraId="2F5A9581" w14:textId="77777777" w:rsidR="001D40B8" w:rsidRDefault="00000000">
            <w:pPr>
              <w:jc w:val="center"/>
            </w:pPr>
            <w:r>
              <w:t>过度完美/轻诡异感 Over-perfection / Eeriness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1263C12" w14:textId="77777777" w:rsidR="001D40B8" w:rsidRDefault="00000000">
            <w:pPr>
              <w:jc w:val="center"/>
            </w:pPr>
            <w:r>
              <w:t>1.21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72DB5FF1" w14:textId="77777777" w:rsidR="001D40B8" w:rsidRDefault="00000000">
            <w:pPr>
              <w:jc w:val="center"/>
            </w:pPr>
            <w:r>
              <w:t>11(52.38%)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4FCA5D9" w14:textId="77777777" w:rsidR="001D40B8" w:rsidRDefault="00000000">
            <w:pPr>
              <w:jc w:val="center"/>
            </w:pPr>
            <w:r>
              <w:t>4(19.05%)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4B735511" w14:textId="77777777" w:rsidR="001D40B8" w:rsidRDefault="00000000">
            <w:pPr>
              <w:jc w:val="center"/>
            </w:pPr>
            <w:r>
              <w:t>6(28.57%)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229341D9" w14:textId="77777777" w:rsidR="001D40B8" w:rsidRDefault="00000000">
            <w:pPr>
              <w:jc w:val="center"/>
            </w:pPr>
            <w:r>
              <w:t>21</w:t>
            </w:r>
          </w:p>
        </w:tc>
      </w:tr>
    </w:tbl>
    <w:p w14:paraId="0DE6B890" w14:textId="77777777" w:rsidR="001D40B8" w:rsidRDefault="001D40B8"/>
    <w:p w14:paraId="674320AF" w14:textId="77777777" w:rsidR="001D40B8" w:rsidRDefault="001D40B8"/>
    <w:p w14:paraId="1549D881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第15题   你能接受品牌在哪些环节使用 AI？（可多选）Where can brands safely use AI? (Select all that apply)      </w:t>
      </w:r>
      <w:r>
        <w:rPr>
          <w:color w:val="0066FF"/>
        </w:rPr>
        <w:t>[多选题]</w:t>
      </w:r>
    </w:p>
    <w:p w14:paraId="4D039B2A" w14:textId="77777777" w:rsidR="001D40B8" w:rsidRDefault="001D40B8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1D40B8" w14:paraId="0C2044D4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1E646CFB" w14:textId="77777777" w:rsidR="001D40B8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0DB5A10B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0BEFDDE5" w14:textId="77777777" w:rsidR="001D40B8" w:rsidRDefault="00000000">
            <w:r>
              <w:t>比例</w:t>
            </w:r>
          </w:p>
        </w:tc>
      </w:tr>
      <w:tr w:rsidR="001D40B8" w14:paraId="0AB03EC4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4CFD3A0E" w14:textId="77777777" w:rsidR="001D40B8" w:rsidRDefault="00000000">
            <w:r>
              <w:t>背景场景 Backgrounds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29A8F80A" w14:textId="77777777" w:rsidR="001D40B8" w:rsidRDefault="00000000">
            <w:pPr>
              <w:jc w:val="center"/>
            </w:pPr>
            <w:r>
              <w:t>28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52406003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7297142F" wp14:editId="28EE3C9F">
                  <wp:extent cx="962025" cy="114300"/>
                  <wp:effectExtent l="0" t="0" r="3175" b="12700"/>
                  <wp:docPr id="100052" name="图片 1000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2" name="图片 100052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159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569868AA" wp14:editId="2FF437D9">
                  <wp:extent cx="390525" cy="114300"/>
                  <wp:effectExtent l="0" t="0" r="15875" b="12700"/>
                  <wp:docPr id="100053" name="图片 100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3" name="图片 100053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71.79%</w:t>
            </w:r>
          </w:p>
        </w:tc>
      </w:tr>
      <w:tr w:rsidR="001D40B8" w14:paraId="4A84F8D3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2664995B" w14:textId="77777777" w:rsidR="001D40B8" w:rsidRDefault="00000000">
            <w:r>
              <w:t>道具/服饰 Props ＆ clothing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7C5BFBB7" w14:textId="77777777" w:rsidR="001D40B8" w:rsidRDefault="00000000">
            <w:pPr>
              <w:jc w:val="center"/>
            </w:pPr>
            <w:r>
              <w:t>24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6FD49C81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470F3D7F" wp14:editId="2EB71DC9">
                  <wp:extent cx="828675" cy="114300"/>
                  <wp:effectExtent l="0" t="0" r="9525" b="12700"/>
                  <wp:docPr id="100054" name="图片 1000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4" name="图片 10005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79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1FE6A08" wp14:editId="58368FB8">
                  <wp:extent cx="523875" cy="114300"/>
                  <wp:effectExtent l="0" t="0" r="9525" b="12700"/>
                  <wp:docPr id="100055" name="图片 10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5" name="图片 10005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94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61.54%</w:t>
            </w:r>
          </w:p>
        </w:tc>
      </w:tr>
      <w:tr w:rsidR="001D40B8" w14:paraId="6727CA30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6A4A8925" w14:textId="77777777" w:rsidR="001D40B8" w:rsidRDefault="00000000">
            <w:r>
              <w:t>色彩/构图增强 Colour ＆ composition enhancement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87C501E" w14:textId="77777777" w:rsidR="001D40B8" w:rsidRDefault="00000000">
            <w:pPr>
              <w:jc w:val="center"/>
            </w:pPr>
            <w:r>
              <w:t>26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41A7C84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40346561" wp14:editId="3522046B">
                  <wp:extent cx="895350" cy="114300"/>
                  <wp:effectExtent l="0" t="0" r="19050" b="12700"/>
                  <wp:docPr id="100056" name="图片 10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图片 1000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47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5104FF7" wp14:editId="0DD8A16F">
                  <wp:extent cx="457200" cy="114300"/>
                  <wp:effectExtent l="0" t="0" r="0" b="12700"/>
                  <wp:docPr id="100057" name="图片 100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7" name="图片 100057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6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66.67%</w:t>
            </w:r>
          </w:p>
        </w:tc>
      </w:tr>
      <w:tr w:rsidR="001D40B8" w14:paraId="45A4B748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7C848566" w14:textId="77777777" w:rsidR="001D40B8" w:rsidRDefault="00000000">
            <w:r>
              <w:t>真人轻修饰 Minor retouching of real humans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02FEA4D3" w14:textId="77777777" w:rsidR="001D40B8" w:rsidRDefault="00000000">
            <w:pPr>
              <w:jc w:val="center"/>
            </w:pPr>
            <w:r>
              <w:t>20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7E05F569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4AB5C59D" wp14:editId="3A6AEAE8">
                  <wp:extent cx="685800" cy="114300"/>
                  <wp:effectExtent l="0" t="0" r="0" b="12700"/>
                  <wp:docPr id="100058" name="图片 100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8" name="图片 100058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32C29C13" wp14:editId="6EEA5DEA">
                  <wp:extent cx="666750" cy="114300"/>
                  <wp:effectExtent l="0" t="0" r="19050" b="12700"/>
                  <wp:docPr id="100059" name="图片 1000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9" name="图片 100059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3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51.28%</w:t>
            </w:r>
          </w:p>
        </w:tc>
      </w:tr>
      <w:tr w:rsidR="001D40B8" w14:paraId="4BF56C84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5B181268" w14:textId="77777777" w:rsidR="001D40B8" w:rsidRDefault="00000000">
            <w:r>
              <w:t>替代真人模特 Full AI models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5870409" w14:textId="77777777" w:rsidR="001D40B8" w:rsidRDefault="00000000">
            <w:pPr>
              <w:jc w:val="center"/>
            </w:pPr>
            <w:r>
              <w:t>15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7B2A875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3021D21F" wp14:editId="1C86A955">
                  <wp:extent cx="514350" cy="114300"/>
                  <wp:effectExtent l="0" t="0" r="19050" b="12700"/>
                  <wp:docPr id="100060" name="图片 1000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0" name="图片 100060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22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51AF2F3" wp14:editId="25E742A6">
                  <wp:extent cx="838200" cy="114300"/>
                  <wp:effectExtent l="0" t="0" r="0" b="12700"/>
                  <wp:docPr id="100061" name="图片 100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1" name="图片 100061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17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38.46%</w:t>
            </w:r>
          </w:p>
        </w:tc>
      </w:tr>
      <w:tr w:rsidR="001D40B8" w14:paraId="58B1EE3E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2150DFE4" w14:textId="77777777" w:rsidR="001D40B8" w:rsidRDefault="00000000">
            <w:r>
              <w:t>其他 Other: ____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36AA02CC" w14:textId="77777777" w:rsidR="001D40B8" w:rsidRDefault="00000000">
            <w:pPr>
              <w:jc w:val="center"/>
            </w:pPr>
            <w:r>
              <w:t>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333A2533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33F4A336" wp14:editId="4B261E57">
                  <wp:extent cx="66675" cy="114300"/>
                  <wp:effectExtent l="0" t="0" r="9525" b="12700"/>
                  <wp:docPr id="100062" name="图片 1000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2" name="图片 10006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1066D3A3" wp14:editId="53D1DA7F">
                  <wp:extent cx="1285875" cy="114300"/>
                  <wp:effectExtent l="0" t="0" r="9525" b="12700"/>
                  <wp:docPr id="100063" name="图片 1000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3" name="图片 10006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5.13%</w:t>
            </w:r>
          </w:p>
        </w:tc>
      </w:tr>
      <w:tr w:rsidR="001D40B8" w14:paraId="283AEDE8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3D0D9CC3" w14:textId="77777777" w:rsidR="001D40B8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4E43AF51" w14:textId="77777777" w:rsidR="001D40B8" w:rsidRDefault="00000000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5A9A566" w14:textId="77777777" w:rsidR="001D40B8" w:rsidRDefault="001D40B8"/>
        </w:tc>
      </w:tr>
    </w:tbl>
    <w:p w14:paraId="77C5AB6E" w14:textId="77777777" w:rsidR="001D40B8" w:rsidRDefault="001D40B8"/>
    <w:p w14:paraId="754E861B" w14:textId="77777777" w:rsidR="001D40B8" w:rsidRDefault="001D40B8"/>
    <w:p w14:paraId="607BB045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第16题   当你觉得某张广告“很假/不舒服”时，通常是哪些元素触发？When an ad feels “fake/uncomfortable” to you, which elements usually trigger that? (e.g., smile, eyes, skin, proportions, lighting, colour…)      </w:t>
      </w:r>
      <w:r>
        <w:rPr>
          <w:color w:val="0066FF"/>
        </w:rPr>
        <w:t>[填空题]</w:t>
      </w:r>
    </w:p>
    <w:p w14:paraId="042627A7" w14:textId="77777777" w:rsidR="001D40B8" w:rsidRDefault="00000000">
      <w:pPr>
        <w:rPr>
          <w:color w:val="666666"/>
        </w:rPr>
      </w:pPr>
      <w:r>
        <w:rPr>
          <w:color w:val="666666"/>
        </w:rPr>
        <w:t>填空题数据请通过下载详细数据获取</w:t>
      </w:r>
    </w:p>
    <w:p w14:paraId="46CBEA50" w14:textId="77777777" w:rsidR="001D40B8" w:rsidRDefault="001D40B8"/>
    <w:p w14:paraId="17E8E531" w14:textId="77777777" w:rsidR="001D40B8" w:rsidRDefault="00000000">
      <w:pPr>
        <w:rPr>
          <w:color w:val="0066FF"/>
        </w:rPr>
      </w:pPr>
      <w:r>
        <w:rPr>
          <w:color w:val="000000"/>
        </w:rPr>
        <w:t xml:space="preserve">第17题   感谢您参与本研究 🙏Would you allow us to quote your answers anonymously in our academic report?      </w:t>
      </w:r>
      <w:r>
        <w:rPr>
          <w:color w:val="0066FF"/>
        </w:rPr>
        <w:t>[单选题]</w:t>
      </w:r>
    </w:p>
    <w:p w14:paraId="5CAD5261" w14:textId="77777777" w:rsidR="001D40B8" w:rsidRDefault="001D40B8"/>
    <w:tbl>
      <w:tblPr>
        <w:tblW w:w="5000" w:type="pct"/>
        <w:tblBorders>
          <w:top w:val="single" w:sz="4" w:space="0" w:color="E0E0E0"/>
          <w:left w:val="single" w:sz="4" w:space="0" w:color="E0E0E0"/>
          <w:bottom w:val="single" w:sz="4" w:space="0" w:color="E0E0E0"/>
          <w:right w:val="single" w:sz="4" w:space="0" w:color="E0E0E0"/>
          <w:insideH w:val="single" w:sz="4" w:space="0" w:color="E0E0E0"/>
          <w:insideV w:val="single" w:sz="4" w:space="0" w:color="E0E0E0"/>
        </w:tblBorders>
        <w:tblLook w:val="04A0" w:firstRow="1" w:lastRow="0" w:firstColumn="1" w:lastColumn="0" w:noHBand="0" w:noVBand="1"/>
      </w:tblPr>
      <w:tblGrid>
        <w:gridCol w:w="5995"/>
        <w:gridCol w:w="1000"/>
        <w:gridCol w:w="6233"/>
      </w:tblGrid>
      <w:tr w:rsidR="001D40B8" w14:paraId="74BB51D3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003E3B51" w14:textId="77777777" w:rsidR="001D40B8" w:rsidRDefault="00000000">
            <w:r>
              <w:t>选项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6E76515D" w14:textId="77777777" w:rsidR="001D40B8" w:rsidRDefault="00000000">
            <w:pPr>
              <w:jc w:val="center"/>
            </w:pPr>
            <w:r>
              <w:t>小计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4C1C4CCE" w14:textId="77777777" w:rsidR="001D40B8" w:rsidRDefault="00000000">
            <w:r>
              <w:t>比例</w:t>
            </w:r>
          </w:p>
        </w:tc>
      </w:tr>
      <w:tr w:rsidR="001D40B8" w14:paraId="749612E9" w14:textId="77777777">
        <w:trPr>
          <w:trHeight w:val="500"/>
        </w:trPr>
        <w:tc>
          <w:tcPr>
            <w:tcW w:w="6000" w:type="dxa"/>
            <w:shd w:val="clear" w:color="auto" w:fill="FFFFFF"/>
            <w:vAlign w:val="center"/>
          </w:tcPr>
          <w:p w14:paraId="513F076F" w14:textId="77777777" w:rsidR="001D40B8" w:rsidRDefault="00000000">
            <w:r>
              <w:t>同意 I agree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7A0D09DC" w14:textId="77777777" w:rsidR="001D40B8" w:rsidRDefault="00000000">
            <w:pPr>
              <w:jc w:val="center"/>
            </w:pPr>
            <w:r>
              <w:t>37</w:t>
            </w:r>
          </w:p>
        </w:tc>
        <w:tc>
          <w:tcPr>
            <w:tcW w:w="6238" w:type="dxa"/>
            <w:shd w:val="clear" w:color="auto" w:fill="FFFFFF"/>
            <w:vAlign w:val="center"/>
          </w:tcPr>
          <w:p w14:paraId="61402346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34B82283" wp14:editId="1710D668">
                  <wp:extent cx="1276350" cy="114300"/>
                  <wp:effectExtent l="0" t="0" r="19050" b="12700"/>
                  <wp:docPr id="100064" name="图片 10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4" name="图片 100064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7BFE0CF3" wp14:editId="5C43B6D1">
                  <wp:extent cx="76200" cy="114300"/>
                  <wp:effectExtent l="0" t="0" r="0" b="12700"/>
                  <wp:docPr id="100065" name="图片 100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5" name="图片 100065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11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94.87%</w:t>
            </w:r>
          </w:p>
        </w:tc>
      </w:tr>
      <w:tr w:rsidR="001D40B8" w14:paraId="2CA7E0E9" w14:textId="77777777">
        <w:trPr>
          <w:trHeight w:val="500"/>
        </w:trPr>
        <w:tc>
          <w:tcPr>
            <w:tcW w:w="6000" w:type="dxa"/>
            <w:shd w:val="clear" w:color="auto" w:fill="FAFAFA"/>
            <w:vAlign w:val="center"/>
          </w:tcPr>
          <w:p w14:paraId="3C6076B8" w14:textId="77777777" w:rsidR="001D40B8" w:rsidRDefault="00000000">
            <w:r>
              <w:t>不同意 I do not agree</w:t>
            </w:r>
          </w:p>
        </w:tc>
        <w:tc>
          <w:tcPr>
            <w:tcW w:w="1000" w:type="dxa"/>
            <w:shd w:val="clear" w:color="auto" w:fill="FAFAFA"/>
            <w:vAlign w:val="center"/>
          </w:tcPr>
          <w:p w14:paraId="5BB75745" w14:textId="77777777" w:rsidR="001D40B8" w:rsidRDefault="00000000">
            <w:pPr>
              <w:jc w:val="center"/>
            </w:pPr>
            <w:r>
              <w:t>2</w:t>
            </w:r>
          </w:p>
        </w:tc>
        <w:tc>
          <w:tcPr>
            <w:tcW w:w="6238" w:type="dxa"/>
            <w:shd w:val="clear" w:color="auto" w:fill="FAFAFA"/>
            <w:vAlign w:val="center"/>
          </w:tcPr>
          <w:p w14:paraId="239BD785" w14:textId="77777777" w:rsidR="001D40B8" w:rsidRDefault="00000000">
            <w:r>
              <w:rPr>
                <w:noProof/>
              </w:rPr>
              <w:drawing>
                <wp:inline distT="0" distB="0" distL="114300" distR="114300" wp14:anchorId="2CC96963" wp14:editId="45DCBF4D">
                  <wp:extent cx="66675" cy="114300"/>
                  <wp:effectExtent l="0" t="0" r="9525" b="12700"/>
                  <wp:docPr id="100066" name="图片 100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6" name="图片 10006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0A3B9A0" wp14:editId="641501FE">
                  <wp:extent cx="1285875" cy="114300"/>
                  <wp:effectExtent l="0" t="0" r="9525" b="12700"/>
                  <wp:docPr id="100067" name="图片 100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67" name="图片 10006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6055" cy="114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5.13%</w:t>
            </w:r>
          </w:p>
        </w:tc>
      </w:tr>
      <w:tr w:rsidR="001D40B8" w14:paraId="13F09D4A" w14:textId="77777777">
        <w:trPr>
          <w:trHeight w:val="500"/>
        </w:trPr>
        <w:tc>
          <w:tcPr>
            <w:tcW w:w="6000" w:type="dxa"/>
            <w:shd w:val="clear" w:color="auto" w:fill="F5F5F5"/>
            <w:vAlign w:val="center"/>
          </w:tcPr>
          <w:p w14:paraId="3F6C0B15" w14:textId="77777777" w:rsidR="001D40B8" w:rsidRDefault="00000000">
            <w:r>
              <w:t>本题有效填写人次</w:t>
            </w:r>
          </w:p>
        </w:tc>
        <w:tc>
          <w:tcPr>
            <w:tcW w:w="1000" w:type="dxa"/>
            <w:shd w:val="clear" w:color="auto" w:fill="F5F5F5"/>
            <w:vAlign w:val="center"/>
          </w:tcPr>
          <w:p w14:paraId="2EF20690" w14:textId="77777777" w:rsidR="001D40B8" w:rsidRDefault="00000000">
            <w:pPr>
              <w:jc w:val="center"/>
            </w:pPr>
            <w:r>
              <w:t>39</w:t>
            </w:r>
          </w:p>
        </w:tc>
        <w:tc>
          <w:tcPr>
            <w:tcW w:w="6238" w:type="dxa"/>
            <w:shd w:val="clear" w:color="auto" w:fill="F5F5F5"/>
            <w:vAlign w:val="center"/>
          </w:tcPr>
          <w:p w14:paraId="15F2854D" w14:textId="77777777" w:rsidR="001D40B8" w:rsidRDefault="001D40B8"/>
        </w:tc>
      </w:tr>
    </w:tbl>
    <w:p w14:paraId="10CEC9D9" w14:textId="77777777" w:rsidR="001D40B8" w:rsidRDefault="001D40B8"/>
    <w:p w14:paraId="68223284" w14:textId="77777777" w:rsidR="001D40B8" w:rsidRDefault="001D40B8"/>
    <w:p w14:paraId="02F8E3FF" w14:textId="77777777" w:rsidR="001D40B8" w:rsidRDefault="00000000">
      <w:r>
        <w:rPr>
          <w:rFonts w:ascii="新細明體" w:eastAsia="新細明體" w:hAnsi="新細明體" w:cs="新細明體"/>
          <w:b/>
          <w:bCs/>
        </w:rPr>
        <w:t>题目平均分之和：</w:t>
      </w:r>
      <w:r>
        <w:rPr>
          <w:b/>
          <w:bCs/>
          <w:color w:val="1EA0FA"/>
        </w:rPr>
        <w:t>59.49</w:t>
      </w:r>
    </w:p>
    <w:p w14:paraId="214F72A6" w14:textId="77777777" w:rsidR="001D40B8" w:rsidRDefault="001D40B8"/>
    <w:p w14:paraId="7FEE08F2" w14:textId="77777777" w:rsidR="001D40B8" w:rsidRDefault="001D40B8"/>
    <w:p w14:paraId="69DA170F" w14:textId="77777777" w:rsidR="001D40B8" w:rsidRDefault="001D40B8"/>
    <w:sectPr w:rsidR="001D40B8">
      <w:pgSz w:w="16838" w:h="2381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hideSpellingErrors/>
  <w:hideGrammaticalErrors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D40B8"/>
    <w:rsid w:val="0096759A"/>
    <w:rsid w:val="00A77B3E"/>
    <w:rsid w:val="00C91127"/>
    <w:rsid w:val="00CA2A55"/>
    <w:rsid w:val="6FDF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DC409"/>
  <w15:docId w15:val="{71BEFB4E-87B3-6645-9BC2-E9C947A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d29104</cp:lastModifiedBy>
  <cp:revision>2</cp:revision>
  <dcterms:created xsi:type="dcterms:W3CDTF">2025-08-28T05:14:00Z</dcterms:created>
  <dcterms:modified xsi:type="dcterms:W3CDTF">2025-08-28T05:14:00Z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74C580FE1EAA1B5EA89BAE684E1E91C2_42</vt:lpwstr>
  </property>
</Properties>
</file>